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728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21DFC6DC" w14:textId="77777777" w:rsidR="001F2FCC" w:rsidRPr="00E33953" w:rsidRDefault="001F2FCC" w:rsidP="00204EC0">
      <w:pPr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0" w:name="_Hlk532903403"/>
      <w:bookmarkStart w:id="1" w:name="_Hlk536700617"/>
    </w:p>
    <w:p w14:paraId="0100555B" w14:textId="665066C8" w:rsidR="00AE313D" w:rsidRPr="00AE313D" w:rsidRDefault="00A21F3B" w:rsidP="00974F09">
      <w:pPr>
        <w:spacing w:line="276" w:lineRule="auto"/>
        <w:ind w:left="1410" w:hanging="141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D7248">
        <w:rPr>
          <w:rFonts w:asciiTheme="minorHAnsi" w:hAnsiTheme="minorHAnsi" w:cstheme="minorHAnsi"/>
          <w:b/>
          <w:sz w:val="28"/>
          <w:szCs w:val="28"/>
        </w:rPr>
        <w:t>KZPS</w:t>
      </w:r>
      <w:r w:rsidR="00B8432B" w:rsidRPr="006D7248">
        <w:rPr>
          <w:rFonts w:asciiTheme="minorHAnsi" w:hAnsiTheme="minorHAnsi" w:cstheme="minorHAnsi"/>
          <w:b/>
          <w:sz w:val="28"/>
          <w:szCs w:val="28"/>
        </w:rPr>
        <w:t xml:space="preserve"> ČR:</w:t>
      </w:r>
      <w:r w:rsidR="005C2F92" w:rsidRPr="006D7248">
        <w:rPr>
          <w:rFonts w:asciiTheme="minorHAnsi" w:hAnsiTheme="minorHAnsi" w:cstheme="minorHAnsi"/>
          <w:b/>
          <w:sz w:val="28"/>
          <w:szCs w:val="28"/>
        </w:rPr>
        <w:tab/>
      </w:r>
      <w:r w:rsidR="003E384D" w:rsidRPr="00AE313D">
        <w:rPr>
          <w:rFonts w:asciiTheme="minorHAnsi" w:hAnsiTheme="minorHAnsi" w:cstheme="minorHAnsi"/>
          <w:b/>
          <w:sz w:val="28"/>
          <w:szCs w:val="28"/>
        </w:rPr>
        <w:t xml:space="preserve">KZPS ČR </w:t>
      </w:r>
      <w:r w:rsidR="00433056" w:rsidRPr="00AE313D">
        <w:rPr>
          <w:rFonts w:asciiTheme="minorHAnsi" w:hAnsiTheme="minorHAnsi" w:cstheme="minorHAnsi"/>
          <w:b/>
          <w:sz w:val="28"/>
          <w:szCs w:val="28"/>
        </w:rPr>
        <w:t xml:space="preserve">vítá schválení </w:t>
      </w:r>
      <w:r w:rsidR="00AE313D" w:rsidRPr="00AE313D">
        <w:rPr>
          <w:rFonts w:asciiTheme="minorHAnsi" w:hAnsiTheme="minorHAnsi" w:cstheme="minorHAnsi"/>
          <w:b/>
          <w:sz w:val="28"/>
          <w:szCs w:val="28"/>
        </w:rPr>
        <w:t>Program</w:t>
      </w:r>
      <w:r w:rsidR="00964442">
        <w:rPr>
          <w:rFonts w:asciiTheme="minorHAnsi" w:hAnsiTheme="minorHAnsi" w:cstheme="minorHAnsi"/>
          <w:b/>
          <w:sz w:val="28"/>
          <w:szCs w:val="28"/>
        </w:rPr>
        <w:t>u</w:t>
      </w:r>
      <w:r w:rsidR="00AE313D" w:rsidRPr="00AE313D">
        <w:rPr>
          <w:rFonts w:asciiTheme="minorHAnsi" w:hAnsiTheme="minorHAnsi" w:cstheme="minorHAnsi"/>
          <w:b/>
          <w:sz w:val="28"/>
          <w:szCs w:val="28"/>
        </w:rPr>
        <w:t xml:space="preserve"> COVID – Gastro – Uzavřené provozovny</w:t>
      </w:r>
      <w:r w:rsidR="00A25AAC">
        <w:rPr>
          <w:rFonts w:asciiTheme="minorHAnsi" w:hAnsiTheme="minorHAnsi" w:cstheme="minorHAnsi"/>
          <w:b/>
          <w:sz w:val="28"/>
          <w:szCs w:val="28"/>
        </w:rPr>
        <w:t xml:space="preserve"> a </w:t>
      </w:r>
      <w:r w:rsidR="00A25AAC" w:rsidRPr="00AE313D">
        <w:rPr>
          <w:rFonts w:asciiTheme="minorHAnsi" w:hAnsiTheme="minorHAnsi" w:cstheme="minorHAnsi"/>
          <w:b/>
          <w:sz w:val="28"/>
          <w:szCs w:val="28"/>
        </w:rPr>
        <w:t xml:space="preserve">podporuje záměr vlády ČR na plošné bezplatné očkování proti onemocnění COVID-19 </w:t>
      </w:r>
    </w:p>
    <w:p w14:paraId="04D7360A" w14:textId="77777777" w:rsidR="00AE313D" w:rsidRPr="00AE313D" w:rsidRDefault="00AE313D" w:rsidP="004C1C1B">
      <w:pPr>
        <w:ind w:left="1410" w:hanging="141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5AD543D" w14:textId="11FA29EF" w:rsidR="00D51803" w:rsidRPr="002368A7" w:rsidRDefault="00C37612" w:rsidP="004C1C1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7248">
        <w:rPr>
          <w:rFonts w:asciiTheme="minorHAnsi" w:hAnsiTheme="minorHAnsi" w:cstheme="minorHAnsi"/>
          <w:sz w:val="24"/>
          <w:szCs w:val="24"/>
        </w:rPr>
        <w:t>(Praha,</w:t>
      </w:r>
      <w:r w:rsidR="00C5667A" w:rsidRPr="006D7248">
        <w:rPr>
          <w:rFonts w:asciiTheme="minorHAnsi" w:hAnsiTheme="minorHAnsi" w:cstheme="minorHAnsi"/>
          <w:sz w:val="24"/>
          <w:szCs w:val="24"/>
        </w:rPr>
        <w:t xml:space="preserve"> </w:t>
      </w:r>
      <w:r w:rsidR="00B93740">
        <w:rPr>
          <w:rFonts w:asciiTheme="minorHAnsi" w:hAnsiTheme="minorHAnsi" w:cstheme="minorHAnsi"/>
          <w:sz w:val="24"/>
          <w:szCs w:val="24"/>
        </w:rPr>
        <w:t>11. ledna 2021</w:t>
      </w:r>
      <w:r w:rsidRPr="006D7248">
        <w:rPr>
          <w:rFonts w:asciiTheme="minorHAnsi" w:hAnsiTheme="minorHAnsi" w:cstheme="minorHAnsi"/>
          <w:sz w:val="24"/>
          <w:szCs w:val="24"/>
        </w:rPr>
        <w:t>)</w:t>
      </w:r>
      <w:r w:rsidRPr="006D72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2DE3" w:rsidRPr="00D51803">
        <w:rPr>
          <w:rFonts w:asciiTheme="minorHAnsi" w:hAnsiTheme="minorHAnsi" w:cstheme="minorHAnsi"/>
          <w:b/>
          <w:sz w:val="24"/>
          <w:szCs w:val="24"/>
        </w:rPr>
        <w:t>–</w:t>
      </w:r>
      <w:bookmarkStart w:id="2" w:name="_Hlk536093892"/>
      <w:bookmarkStart w:id="3" w:name="_Hlk536093873"/>
      <w:r w:rsidR="008D6552" w:rsidRPr="00D51803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4" w:name="_Hlk13035777"/>
      <w:bookmarkStart w:id="5" w:name="_Hlk536700425"/>
      <w:r w:rsidR="005D0C04" w:rsidRPr="00D51803">
        <w:rPr>
          <w:rFonts w:asciiTheme="minorHAnsi" w:hAnsiTheme="minorHAnsi" w:cstheme="minorHAnsi"/>
          <w:b/>
          <w:sz w:val="24"/>
          <w:szCs w:val="24"/>
        </w:rPr>
        <w:t xml:space="preserve">Dnem </w:t>
      </w:r>
      <w:r w:rsidR="000807E5">
        <w:rPr>
          <w:rFonts w:asciiTheme="minorHAnsi" w:hAnsiTheme="minorHAnsi" w:cstheme="minorHAnsi"/>
          <w:b/>
          <w:sz w:val="24"/>
          <w:szCs w:val="24"/>
        </w:rPr>
        <w:t>23</w:t>
      </w:r>
      <w:r w:rsidR="005D0C04" w:rsidRPr="00D51803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D0C04" w:rsidRPr="002368A7">
        <w:rPr>
          <w:rFonts w:asciiTheme="minorHAnsi" w:hAnsiTheme="minorHAnsi" w:cstheme="minorHAnsi"/>
          <w:b/>
          <w:sz w:val="24"/>
          <w:szCs w:val="24"/>
        </w:rPr>
        <w:t>prosince 2020 vstoupil v platnost zákon</w:t>
      </w:r>
      <w:r w:rsidR="00B85EF0" w:rsidRPr="002368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1803" w:rsidRPr="002368A7">
        <w:rPr>
          <w:b/>
          <w:sz w:val="24"/>
          <w:szCs w:val="24"/>
        </w:rPr>
        <w:t>o distribuci léčivých přípravků obsahujících očkovací látku pro očkování proti onemocnění COVID-19</w:t>
      </w:r>
      <w:r w:rsidR="001E036C" w:rsidRPr="002368A7">
        <w:rPr>
          <w:b/>
          <w:sz w:val="24"/>
          <w:szCs w:val="24"/>
        </w:rPr>
        <w:t xml:space="preserve">, který umožňuje </w:t>
      </w:r>
      <w:r w:rsidR="0069156F" w:rsidRPr="002368A7">
        <w:rPr>
          <w:b/>
          <w:sz w:val="24"/>
          <w:szCs w:val="24"/>
        </w:rPr>
        <w:t xml:space="preserve">bezplatné </w:t>
      </w:r>
      <w:r w:rsidR="00964442">
        <w:rPr>
          <w:b/>
          <w:sz w:val="24"/>
          <w:szCs w:val="24"/>
        </w:rPr>
        <w:t>plo</w:t>
      </w:r>
      <w:r w:rsidR="00940571">
        <w:rPr>
          <w:b/>
          <w:sz w:val="24"/>
          <w:szCs w:val="24"/>
        </w:rPr>
        <w:t xml:space="preserve">šné </w:t>
      </w:r>
      <w:r w:rsidR="0069156F" w:rsidRPr="002368A7">
        <w:rPr>
          <w:b/>
          <w:sz w:val="24"/>
          <w:szCs w:val="24"/>
        </w:rPr>
        <w:t>očkování obyvatel ČR dle očkovacího schématu</w:t>
      </w:r>
      <w:r w:rsidR="002368A7" w:rsidRPr="002368A7">
        <w:rPr>
          <w:b/>
          <w:sz w:val="24"/>
          <w:szCs w:val="24"/>
        </w:rPr>
        <w:t xml:space="preserve"> a </w:t>
      </w:r>
      <w:r w:rsidR="002368A7" w:rsidRPr="002368A7">
        <w:rPr>
          <w:rFonts w:asciiTheme="minorHAnsi" w:hAnsiTheme="minorHAnsi" w:cstheme="minorHAnsi"/>
          <w:b/>
          <w:sz w:val="24"/>
          <w:szCs w:val="24"/>
        </w:rPr>
        <w:t>dne 4. ledna 2021 vláda ČR</w:t>
      </w:r>
      <w:r w:rsidR="002368A7" w:rsidRPr="002368A7">
        <w:rPr>
          <w:b/>
          <w:sz w:val="24"/>
          <w:szCs w:val="24"/>
        </w:rPr>
        <w:t xml:space="preserve"> </w:t>
      </w:r>
      <w:r w:rsidR="00D5414F">
        <w:rPr>
          <w:b/>
          <w:sz w:val="24"/>
          <w:szCs w:val="24"/>
        </w:rPr>
        <w:t xml:space="preserve">schválila </w:t>
      </w:r>
      <w:r w:rsidR="00D5414F" w:rsidRPr="00D5414F">
        <w:rPr>
          <w:rFonts w:asciiTheme="minorHAnsi" w:hAnsiTheme="minorHAnsi" w:cstheme="minorHAnsi"/>
          <w:b/>
          <w:sz w:val="24"/>
          <w:szCs w:val="24"/>
        </w:rPr>
        <w:t>další podpůrný Program COVID – Gastro – Uzavřené provozovny</w:t>
      </w:r>
      <w:r w:rsidR="00D5414F">
        <w:rPr>
          <w:rFonts w:asciiTheme="minorHAnsi" w:hAnsiTheme="minorHAnsi" w:cstheme="minorHAnsi"/>
          <w:b/>
          <w:sz w:val="24"/>
          <w:szCs w:val="24"/>
        </w:rPr>
        <w:t>.</w:t>
      </w:r>
    </w:p>
    <w:p w14:paraId="3FF8533B" w14:textId="77777777" w:rsidR="00D51803" w:rsidRPr="002368A7" w:rsidRDefault="00D51803" w:rsidP="004C1C1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01159A" w14:textId="3755E2E2" w:rsidR="0011725F" w:rsidRDefault="00B93740" w:rsidP="004C1C1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F4F73">
        <w:rPr>
          <w:rFonts w:asciiTheme="minorHAnsi" w:hAnsiTheme="minorHAnsi" w:cstheme="minorHAnsi"/>
          <w:bCs/>
          <w:sz w:val="24"/>
          <w:szCs w:val="24"/>
        </w:rPr>
        <w:tab/>
      </w:r>
      <w:r w:rsidR="00AB7820" w:rsidRPr="005F4F73">
        <w:rPr>
          <w:rFonts w:asciiTheme="minorHAnsi" w:hAnsiTheme="minorHAnsi" w:cstheme="minorHAnsi"/>
          <w:bCs/>
          <w:sz w:val="24"/>
          <w:szCs w:val="24"/>
        </w:rPr>
        <w:t xml:space="preserve">Konfederace zaměstnavatelských </w:t>
      </w:r>
      <w:r w:rsidR="0096413C" w:rsidRPr="005F4F73">
        <w:rPr>
          <w:rFonts w:asciiTheme="minorHAnsi" w:hAnsiTheme="minorHAnsi" w:cstheme="minorHAnsi"/>
          <w:bCs/>
          <w:sz w:val="24"/>
          <w:szCs w:val="24"/>
        </w:rPr>
        <w:t>a podnikatelských svazů ČR se problematikou</w:t>
      </w:r>
      <w:r w:rsidR="0011725F" w:rsidRPr="005F4F73">
        <w:rPr>
          <w:rFonts w:asciiTheme="minorHAnsi" w:hAnsiTheme="minorHAnsi" w:cstheme="minorHAnsi"/>
          <w:bCs/>
          <w:sz w:val="24"/>
          <w:szCs w:val="24"/>
        </w:rPr>
        <w:t xml:space="preserve"> boje proti </w:t>
      </w:r>
      <w:r w:rsidR="00940571">
        <w:rPr>
          <w:rFonts w:asciiTheme="minorHAnsi" w:hAnsiTheme="minorHAnsi" w:cstheme="minorHAnsi"/>
          <w:bCs/>
          <w:sz w:val="24"/>
          <w:szCs w:val="24"/>
        </w:rPr>
        <w:t xml:space="preserve">onemocnění </w:t>
      </w:r>
      <w:r w:rsidR="0011725F" w:rsidRPr="005F4F73">
        <w:rPr>
          <w:rFonts w:asciiTheme="minorHAnsi" w:hAnsiTheme="minorHAnsi" w:cstheme="minorHAnsi"/>
          <w:bCs/>
          <w:sz w:val="24"/>
          <w:szCs w:val="24"/>
        </w:rPr>
        <w:t xml:space="preserve">Covid19 </w:t>
      </w:r>
      <w:r w:rsidR="006926AE" w:rsidRPr="005F4F73">
        <w:rPr>
          <w:rFonts w:asciiTheme="minorHAnsi" w:hAnsiTheme="minorHAnsi" w:cstheme="minorHAnsi"/>
          <w:bCs/>
          <w:sz w:val="24"/>
          <w:szCs w:val="24"/>
        </w:rPr>
        <w:t>a zejména jeho dopady na podnikatelkou veřejno</w:t>
      </w:r>
      <w:r w:rsidR="00940571">
        <w:rPr>
          <w:rFonts w:asciiTheme="minorHAnsi" w:hAnsiTheme="minorHAnsi" w:cstheme="minorHAnsi"/>
          <w:bCs/>
          <w:sz w:val="24"/>
          <w:szCs w:val="24"/>
        </w:rPr>
        <w:t>st</w:t>
      </w:r>
      <w:r w:rsidR="006926AE" w:rsidRPr="005F4F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F4F73">
        <w:rPr>
          <w:rFonts w:asciiTheme="minorHAnsi" w:hAnsiTheme="minorHAnsi" w:cstheme="minorHAnsi"/>
          <w:bCs/>
          <w:sz w:val="24"/>
          <w:szCs w:val="24"/>
        </w:rPr>
        <w:t xml:space="preserve">podrobně </w:t>
      </w:r>
      <w:r w:rsidR="006926AE" w:rsidRPr="005F4F73">
        <w:rPr>
          <w:rFonts w:asciiTheme="minorHAnsi" w:hAnsiTheme="minorHAnsi" w:cstheme="minorHAnsi"/>
          <w:bCs/>
          <w:sz w:val="24"/>
          <w:szCs w:val="24"/>
        </w:rPr>
        <w:t>zabývá od počátku epidemie</w:t>
      </w:r>
      <w:r w:rsidR="005920FC" w:rsidRPr="005F4F73">
        <w:rPr>
          <w:rFonts w:asciiTheme="minorHAnsi" w:hAnsiTheme="minorHAnsi" w:cstheme="minorHAnsi"/>
          <w:bCs/>
          <w:sz w:val="24"/>
          <w:szCs w:val="24"/>
        </w:rPr>
        <w:t xml:space="preserve">, proto </w:t>
      </w:r>
      <w:r w:rsidR="0011725F" w:rsidRPr="005F4F73">
        <w:rPr>
          <w:rFonts w:asciiTheme="minorHAnsi" w:hAnsiTheme="minorHAnsi" w:cstheme="minorHAnsi"/>
          <w:bCs/>
          <w:sz w:val="24"/>
          <w:szCs w:val="24"/>
        </w:rPr>
        <w:t>pečlivě sleduje</w:t>
      </w:r>
      <w:r w:rsidR="005920FC" w:rsidRPr="005F4F73">
        <w:rPr>
          <w:rFonts w:asciiTheme="minorHAnsi" w:hAnsiTheme="minorHAnsi" w:cstheme="minorHAnsi"/>
          <w:bCs/>
          <w:sz w:val="24"/>
          <w:szCs w:val="24"/>
        </w:rPr>
        <w:t>me</w:t>
      </w:r>
      <w:r w:rsidR="0011725F" w:rsidRPr="005F4F73">
        <w:rPr>
          <w:rFonts w:asciiTheme="minorHAnsi" w:hAnsiTheme="minorHAnsi" w:cstheme="minorHAnsi"/>
          <w:bCs/>
          <w:sz w:val="24"/>
          <w:szCs w:val="24"/>
        </w:rPr>
        <w:t xml:space="preserve"> kroky vlády vůči postiženým podnikům i odvětvím</w:t>
      </w:r>
      <w:r w:rsidR="005920FC" w:rsidRPr="005F4F73">
        <w:rPr>
          <w:rFonts w:asciiTheme="minorHAnsi" w:hAnsiTheme="minorHAnsi" w:cstheme="minorHAnsi"/>
          <w:bCs/>
          <w:sz w:val="24"/>
          <w:szCs w:val="24"/>
        </w:rPr>
        <w:t xml:space="preserve"> a s</w:t>
      </w:r>
      <w:r w:rsidR="0011725F" w:rsidRPr="005F4F73">
        <w:rPr>
          <w:rFonts w:asciiTheme="minorHAnsi" w:hAnsiTheme="minorHAnsi" w:cstheme="minorHAnsi"/>
          <w:bCs/>
          <w:sz w:val="24"/>
          <w:szCs w:val="24"/>
        </w:rPr>
        <w:t>amozřejmostí j</w:t>
      </w:r>
      <w:r w:rsidR="00644B4C">
        <w:rPr>
          <w:rFonts w:asciiTheme="minorHAnsi" w:hAnsiTheme="minorHAnsi" w:cstheme="minorHAnsi"/>
          <w:bCs/>
          <w:sz w:val="24"/>
          <w:szCs w:val="24"/>
        </w:rPr>
        <w:t>sme</w:t>
      </w:r>
      <w:r w:rsidR="0011725F" w:rsidRPr="005F4F73">
        <w:rPr>
          <w:rFonts w:asciiTheme="minorHAnsi" w:hAnsiTheme="minorHAnsi" w:cstheme="minorHAnsi"/>
          <w:bCs/>
          <w:sz w:val="24"/>
          <w:szCs w:val="24"/>
        </w:rPr>
        <w:t xml:space="preserve"> aktivní </w:t>
      </w:r>
      <w:r w:rsidR="00644B4C">
        <w:rPr>
          <w:rFonts w:asciiTheme="minorHAnsi" w:hAnsiTheme="minorHAnsi" w:cstheme="minorHAnsi"/>
          <w:bCs/>
          <w:sz w:val="24"/>
          <w:szCs w:val="24"/>
        </w:rPr>
        <w:t xml:space="preserve">v </w:t>
      </w:r>
      <w:r w:rsidR="0011725F" w:rsidRPr="005F4F73">
        <w:rPr>
          <w:rFonts w:asciiTheme="minorHAnsi" w:hAnsiTheme="minorHAnsi" w:cstheme="minorHAnsi"/>
          <w:bCs/>
          <w:sz w:val="24"/>
          <w:szCs w:val="24"/>
        </w:rPr>
        <w:t>jednání s jednotlivými ministry vlády a premiérem.</w:t>
      </w:r>
      <w:r w:rsidR="009B7F9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F797E00" w14:textId="77777777" w:rsidR="002368A7" w:rsidRPr="00FD30E2" w:rsidRDefault="002368A7" w:rsidP="004C1C1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0DA1CD" w14:textId="3A6E18AE" w:rsidR="00A25AAC" w:rsidRDefault="0020557D" w:rsidP="004C1C1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30E2">
        <w:rPr>
          <w:rFonts w:asciiTheme="minorHAnsi" w:hAnsiTheme="minorHAnsi" w:cstheme="minorHAnsi"/>
          <w:bCs/>
          <w:sz w:val="24"/>
          <w:szCs w:val="24"/>
        </w:rPr>
        <w:tab/>
      </w:r>
      <w:r w:rsidR="00FD30E2" w:rsidRPr="00FD30E2">
        <w:rPr>
          <w:rFonts w:asciiTheme="minorHAnsi" w:hAnsiTheme="minorHAnsi" w:cstheme="minorHAnsi"/>
          <w:bCs/>
          <w:sz w:val="24"/>
          <w:szCs w:val="24"/>
        </w:rPr>
        <w:t>Proto vítám</w:t>
      </w:r>
      <w:r w:rsidR="00FD30E2">
        <w:rPr>
          <w:rFonts w:asciiTheme="minorHAnsi" w:hAnsiTheme="minorHAnsi" w:cstheme="minorHAnsi"/>
          <w:bCs/>
          <w:sz w:val="24"/>
          <w:szCs w:val="24"/>
        </w:rPr>
        <w:t>e</w:t>
      </w:r>
      <w:r w:rsidR="00FD30E2" w:rsidRPr="00FD30E2">
        <w:rPr>
          <w:rFonts w:asciiTheme="minorHAnsi" w:hAnsiTheme="minorHAnsi" w:cstheme="minorHAnsi"/>
          <w:bCs/>
          <w:sz w:val="24"/>
          <w:szCs w:val="24"/>
        </w:rPr>
        <w:t xml:space="preserve"> schválení další</w:t>
      </w:r>
      <w:r w:rsidR="00762F6A">
        <w:rPr>
          <w:rFonts w:asciiTheme="minorHAnsi" w:hAnsiTheme="minorHAnsi" w:cstheme="minorHAnsi"/>
          <w:bCs/>
          <w:sz w:val="24"/>
          <w:szCs w:val="24"/>
        </w:rPr>
        <w:t>ch</w:t>
      </w:r>
      <w:r w:rsidR="00FD30E2" w:rsidRPr="00FD30E2">
        <w:rPr>
          <w:rFonts w:asciiTheme="minorHAnsi" w:hAnsiTheme="minorHAnsi" w:cstheme="minorHAnsi"/>
          <w:bCs/>
          <w:sz w:val="24"/>
          <w:szCs w:val="24"/>
        </w:rPr>
        <w:t xml:space="preserve"> kompenzační</w:t>
      </w:r>
      <w:r w:rsidR="00762F6A">
        <w:rPr>
          <w:rFonts w:asciiTheme="minorHAnsi" w:hAnsiTheme="minorHAnsi" w:cstheme="minorHAnsi"/>
          <w:bCs/>
          <w:sz w:val="24"/>
          <w:szCs w:val="24"/>
        </w:rPr>
        <w:t>ch</w:t>
      </w:r>
      <w:r w:rsidR="00FD30E2" w:rsidRPr="00FD30E2">
        <w:rPr>
          <w:rFonts w:asciiTheme="minorHAnsi" w:hAnsiTheme="minorHAnsi" w:cstheme="minorHAnsi"/>
          <w:bCs/>
          <w:sz w:val="24"/>
          <w:szCs w:val="24"/>
        </w:rPr>
        <w:t xml:space="preserve"> program</w:t>
      </w:r>
      <w:r w:rsidR="00762F6A">
        <w:rPr>
          <w:rFonts w:asciiTheme="minorHAnsi" w:hAnsiTheme="minorHAnsi" w:cstheme="minorHAnsi"/>
          <w:bCs/>
          <w:sz w:val="24"/>
          <w:szCs w:val="24"/>
        </w:rPr>
        <w:t>ů</w:t>
      </w:r>
      <w:r w:rsidR="00FD30E2" w:rsidRPr="00FD30E2">
        <w:rPr>
          <w:rFonts w:asciiTheme="minorHAnsi" w:hAnsiTheme="minorHAnsi" w:cstheme="minorHAnsi"/>
          <w:bCs/>
          <w:sz w:val="24"/>
          <w:szCs w:val="24"/>
        </w:rPr>
        <w:t xml:space="preserve"> COVID – Gastro – Uzavřené provozovny</w:t>
      </w:r>
      <w:r w:rsidR="00080197">
        <w:rPr>
          <w:rFonts w:asciiTheme="minorHAnsi" w:hAnsiTheme="minorHAnsi" w:cstheme="minorHAnsi"/>
          <w:bCs/>
          <w:sz w:val="24"/>
          <w:szCs w:val="24"/>
        </w:rPr>
        <w:t xml:space="preserve">, který se dotýká </w:t>
      </w:r>
      <w:r w:rsidR="00B07553">
        <w:rPr>
          <w:rFonts w:asciiTheme="minorHAnsi" w:hAnsiTheme="minorHAnsi" w:cstheme="minorHAnsi"/>
          <w:bCs/>
          <w:sz w:val="24"/>
          <w:szCs w:val="24"/>
        </w:rPr>
        <w:t>značné</w:t>
      </w:r>
      <w:r w:rsidR="00EB59D1">
        <w:rPr>
          <w:rFonts w:asciiTheme="minorHAnsi" w:hAnsiTheme="minorHAnsi" w:cstheme="minorHAnsi"/>
          <w:bCs/>
          <w:sz w:val="24"/>
          <w:szCs w:val="24"/>
        </w:rPr>
        <w:t xml:space="preserve"> č</w:t>
      </w:r>
      <w:r w:rsidR="00796BA3">
        <w:rPr>
          <w:rFonts w:asciiTheme="minorHAnsi" w:hAnsiTheme="minorHAnsi" w:cstheme="minorHAnsi"/>
          <w:bCs/>
          <w:sz w:val="24"/>
          <w:szCs w:val="24"/>
        </w:rPr>
        <w:t xml:space="preserve">ásti našich </w:t>
      </w:r>
      <w:r w:rsidR="00B07553">
        <w:rPr>
          <w:rFonts w:asciiTheme="minorHAnsi" w:hAnsiTheme="minorHAnsi" w:cstheme="minorHAnsi"/>
          <w:bCs/>
          <w:sz w:val="24"/>
          <w:szCs w:val="24"/>
        </w:rPr>
        <w:t xml:space="preserve">členů, tedy </w:t>
      </w:r>
      <w:r w:rsidR="00080197">
        <w:rPr>
          <w:rFonts w:asciiTheme="minorHAnsi" w:hAnsiTheme="minorHAnsi" w:cstheme="minorHAnsi"/>
          <w:bCs/>
          <w:sz w:val="24"/>
          <w:szCs w:val="24"/>
        </w:rPr>
        <w:t xml:space="preserve">plejády </w:t>
      </w:r>
      <w:r w:rsidR="00A21B4A">
        <w:rPr>
          <w:rFonts w:asciiTheme="minorHAnsi" w:hAnsiTheme="minorHAnsi" w:cstheme="minorHAnsi"/>
          <w:bCs/>
          <w:sz w:val="24"/>
          <w:szCs w:val="24"/>
        </w:rPr>
        <w:t>činností v oblasti m</w:t>
      </w:r>
      <w:r w:rsidR="00A21B4A" w:rsidRPr="00A21B4A">
        <w:rPr>
          <w:rFonts w:asciiTheme="minorHAnsi" w:hAnsiTheme="minorHAnsi" w:cstheme="minorHAnsi"/>
          <w:bCs/>
          <w:sz w:val="24"/>
          <w:szCs w:val="24"/>
        </w:rPr>
        <w:t>aloobchod</w:t>
      </w:r>
      <w:r w:rsidR="00A21B4A">
        <w:rPr>
          <w:rFonts w:asciiTheme="minorHAnsi" w:hAnsiTheme="minorHAnsi" w:cstheme="minorHAnsi"/>
          <w:bCs/>
          <w:sz w:val="24"/>
          <w:szCs w:val="24"/>
        </w:rPr>
        <w:t>u</w:t>
      </w:r>
      <w:r w:rsidR="00A21B4A" w:rsidRPr="00A21B4A">
        <w:rPr>
          <w:rFonts w:asciiTheme="minorHAnsi" w:hAnsiTheme="minorHAnsi" w:cstheme="minorHAnsi"/>
          <w:bCs/>
          <w:sz w:val="24"/>
          <w:szCs w:val="24"/>
        </w:rPr>
        <w:t xml:space="preserve"> (CZ-NACE 45 a 47)</w:t>
      </w:r>
      <w:r w:rsidR="00D2371D">
        <w:rPr>
          <w:rFonts w:asciiTheme="minorHAnsi" w:hAnsiTheme="minorHAnsi" w:cstheme="minorHAnsi"/>
          <w:bCs/>
          <w:sz w:val="24"/>
          <w:szCs w:val="24"/>
        </w:rPr>
        <w:t>, s</w:t>
      </w:r>
      <w:r w:rsidR="00A21B4A" w:rsidRPr="00A21B4A">
        <w:rPr>
          <w:rFonts w:asciiTheme="minorHAnsi" w:hAnsiTheme="minorHAnsi" w:cstheme="minorHAnsi"/>
          <w:bCs/>
          <w:sz w:val="24"/>
          <w:szCs w:val="24"/>
        </w:rPr>
        <w:t>travování (CZ-NACE 56)</w:t>
      </w:r>
      <w:r w:rsidR="00D2371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DE5652">
        <w:rPr>
          <w:rFonts w:asciiTheme="minorHAnsi" w:hAnsiTheme="minorHAnsi" w:cstheme="minorHAnsi"/>
          <w:bCs/>
          <w:sz w:val="24"/>
          <w:szCs w:val="24"/>
        </w:rPr>
        <w:t>v</w:t>
      </w:r>
      <w:r w:rsidR="00A21B4A" w:rsidRPr="00A21B4A">
        <w:rPr>
          <w:rFonts w:asciiTheme="minorHAnsi" w:hAnsiTheme="minorHAnsi" w:cstheme="minorHAnsi"/>
          <w:bCs/>
          <w:sz w:val="24"/>
          <w:szCs w:val="24"/>
        </w:rPr>
        <w:t>ybran</w:t>
      </w:r>
      <w:r w:rsidR="00DE5652">
        <w:rPr>
          <w:rFonts w:asciiTheme="minorHAnsi" w:hAnsiTheme="minorHAnsi" w:cstheme="minorHAnsi"/>
          <w:bCs/>
          <w:sz w:val="24"/>
          <w:szCs w:val="24"/>
        </w:rPr>
        <w:t>ých</w:t>
      </w:r>
      <w:r w:rsidR="00A21B4A" w:rsidRPr="00A21B4A">
        <w:rPr>
          <w:rFonts w:asciiTheme="minorHAnsi" w:hAnsiTheme="minorHAnsi" w:cstheme="minorHAnsi"/>
          <w:bCs/>
          <w:sz w:val="24"/>
          <w:szCs w:val="24"/>
        </w:rPr>
        <w:t xml:space="preserve"> činnosti vč. sportovních, zábavních a rekreačních (CZ-NACE 64 až 93),</w:t>
      </w:r>
      <w:r w:rsidR="008073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21B4A" w:rsidRPr="00A21B4A">
        <w:rPr>
          <w:rFonts w:asciiTheme="minorHAnsi" w:hAnsiTheme="minorHAnsi" w:cstheme="minorHAnsi"/>
          <w:bCs/>
          <w:sz w:val="24"/>
          <w:szCs w:val="24"/>
        </w:rPr>
        <w:t>poř</w:t>
      </w:r>
      <w:r w:rsidR="0050592B">
        <w:rPr>
          <w:rFonts w:asciiTheme="minorHAnsi" w:hAnsiTheme="minorHAnsi" w:cstheme="minorHAnsi"/>
          <w:bCs/>
          <w:sz w:val="24"/>
          <w:szCs w:val="24"/>
        </w:rPr>
        <w:t>á</w:t>
      </w:r>
      <w:r w:rsidR="00A21B4A" w:rsidRPr="00A21B4A">
        <w:rPr>
          <w:rFonts w:asciiTheme="minorHAnsi" w:hAnsiTheme="minorHAnsi" w:cstheme="minorHAnsi"/>
          <w:bCs/>
          <w:sz w:val="24"/>
          <w:szCs w:val="24"/>
        </w:rPr>
        <w:t>d</w:t>
      </w:r>
      <w:r w:rsidR="0080732E">
        <w:rPr>
          <w:rFonts w:asciiTheme="minorHAnsi" w:hAnsiTheme="minorHAnsi" w:cstheme="minorHAnsi"/>
          <w:bCs/>
          <w:sz w:val="24"/>
          <w:szCs w:val="24"/>
        </w:rPr>
        <w:t>án</w:t>
      </w:r>
      <w:r w:rsidR="00B41C45">
        <w:rPr>
          <w:rFonts w:asciiTheme="minorHAnsi" w:hAnsiTheme="minorHAnsi" w:cstheme="minorHAnsi"/>
          <w:bCs/>
          <w:sz w:val="24"/>
          <w:szCs w:val="24"/>
        </w:rPr>
        <w:t>í</w:t>
      </w:r>
      <w:r w:rsidR="0080732E">
        <w:rPr>
          <w:rFonts w:asciiTheme="minorHAnsi" w:hAnsiTheme="minorHAnsi" w:cstheme="minorHAnsi"/>
          <w:bCs/>
          <w:sz w:val="24"/>
          <w:szCs w:val="24"/>
        </w:rPr>
        <w:t xml:space="preserve"> konferencí</w:t>
      </w:r>
      <w:r w:rsidR="0050592B">
        <w:rPr>
          <w:rFonts w:asciiTheme="minorHAnsi" w:hAnsiTheme="minorHAnsi" w:cstheme="minorHAnsi"/>
          <w:bCs/>
          <w:sz w:val="24"/>
          <w:szCs w:val="24"/>
        </w:rPr>
        <w:t>, fotografických služeb a</w:t>
      </w:r>
      <w:r w:rsidR="00E215E8">
        <w:rPr>
          <w:rFonts w:asciiTheme="minorHAnsi" w:hAnsiTheme="minorHAnsi" w:cstheme="minorHAnsi"/>
          <w:bCs/>
          <w:sz w:val="24"/>
          <w:szCs w:val="24"/>
        </w:rPr>
        <w:t xml:space="preserve"> služeb </w:t>
      </w:r>
      <w:r w:rsidR="00DC27B2" w:rsidRPr="001409D7">
        <w:rPr>
          <w:rFonts w:asciiTheme="minorHAnsi" w:hAnsiTheme="minorHAnsi" w:cstheme="minorHAnsi"/>
          <w:bCs/>
          <w:sz w:val="24"/>
          <w:szCs w:val="24"/>
        </w:rPr>
        <w:t>kadeřnictví nebo kosmetický</w:t>
      </w:r>
      <w:r w:rsidR="00E215E8">
        <w:rPr>
          <w:rFonts w:asciiTheme="minorHAnsi" w:hAnsiTheme="minorHAnsi" w:cstheme="minorHAnsi"/>
          <w:bCs/>
          <w:sz w:val="24"/>
          <w:szCs w:val="24"/>
        </w:rPr>
        <w:t>ch</w:t>
      </w:r>
      <w:r w:rsidR="00DC27B2" w:rsidRPr="001409D7">
        <w:rPr>
          <w:rFonts w:asciiTheme="minorHAnsi" w:hAnsiTheme="minorHAnsi" w:cstheme="minorHAnsi"/>
          <w:bCs/>
          <w:sz w:val="24"/>
          <w:szCs w:val="24"/>
        </w:rPr>
        <w:t xml:space="preserve"> salón</w:t>
      </w:r>
      <w:r w:rsidR="00E215E8">
        <w:rPr>
          <w:rFonts w:asciiTheme="minorHAnsi" w:hAnsiTheme="minorHAnsi" w:cstheme="minorHAnsi"/>
          <w:bCs/>
          <w:sz w:val="24"/>
          <w:szCs w:val="24"/>
        </w:rPr>
        <w:t>ů (</w:t>
      </w:r>
      <w:r w:rsidR="00A21B4A" w:rsidRPr="00A21B4A">
        <w:rPr>
          <w:rFonts w:asciiTheme="minorHAnsi" w:hAnsiTheme="minorHAnsi" w:cstheme="minorHAnsi"/>
          <w:bCs/>
          <w:sz w:val="24"/>
          <w:szCs w:val="24"/>
        </w:rPr>
        <w:t>CZ-</w:t>
      </w:r>
      <w:r w:rsidR="001409D7" w:rsidRPr="001409D7">
        <w:rPr>
          <w:rFonts w:asciiTheme="minorHAnsi" w:hAnsiTheme="minorHAnsi" w:cstheme="minorHAnsi"/>
          <w:bCs/>
          <w:sz w:val="24"/>
          <w:szCs w:val="24"/>
        </w:rPr>
        <w:t>NACE 96)</w:t>
      </w:r>
      <w:r w:rsidR="00E215E8">
        <w:rPr>
          <w:rFonts w:asciiTheme="minorHAnsi" w:hAnsiTheme="minorHAnsi" w:cstheme="minorHAnsi"/>
          <w:bCs/>
          <w:sz w:val="24"/>
          <w:szCs w:val="24"/>
        </w:rPr>
        <w:t>.</w:t>
      </w:r>
      <w:r w:rsidR="00EB59D1">
        <w:rPr>
          <w:rFonts w:asciiTheme="minorHAnsi" w:hAnsiTheme="minorHAnsi" w:cstheme="minorHAnsi"/>
          <w:bCs/>
          <w:sz w:val="24"/>
          <w:szCs w:val="24"/>
        </w:rPr>
        <w:t xml:space="preserve"> Kompenzace budou vypláceny zpětně v rozsahu cca </w:t>
      </w:r>
      <w:r w:rsidR="00554F67">
        <w:rPr>
          <w:rFonts w:asciiTheme="minorHAnsi" w:hAnsiTheme="minorHAnsi" w:cstheme="minorHAnsi"/>
          <w:bCs/>
          <w:sz w:val="24"/>
          <w:szCs w:val="24"/>
        </w:rPr>
        <w:t>55–75</w:t>
      </w:r>
      <w:r w:rsidR="00483DB0">
        <w:rPr>
          <w:rFonts w:asciiTheme="minorHAnsi" w:hAnsiTheme="minorHAnsi" w:cstheme="minorHAnsi"/>
          <w:bCs/>
          <w:sz w:val="24"/>
          <w:szCs w:val="24"/>
        </w:rPr>
        <w:t xml:space="preserve"> dní dle druhu podnikání ve výši 400,- K</w:t>
      </w:r>
      <w:r w:rsidR="00554F67">
        <w:rPr>
          <w:rFonts w:asciiTheme="minorHAnsi" w:hAnsiTheme="minorHAnsi" w:cstheme="minorHAnsi"/>
          <w:bCs/>
          <w:sz w:val="24"/>
          <w:szCs w:val="24"/>
        </w:rPr>
        <w:t xml:space="preserve">č </w:t>
      </w:r>
      <w:r w:rsidR="00483DB0">
        <w:rPr>
          <w:rFonts w:asciiTheme="minorHAnsi" w:hAnsiTheme="minorHAnsi" w:cstheme="minorHAnsi"/>
          <w:bCs/>
          <w:sz w:val="24"/>
          <w:szCs w:val="24"/>
        </w:rPr>
        <w:t xml:space="preserve">na den a </w:t>
      </w:r>
      <w:r w:rsidR="00554F67">
        <w:rPr>
          <w:rFonts w:asciiTheme="minorHAnsi" w:hAnsiTheme="minorHAnsi" w:cstheme="minorHAnsi"/>
          <w:bCs/>
          <w:sz w:val="24"/>
          <w:szCs w:val="24"/>
        </w:rPr>
        <w:t>zaměstnance.</w:t>
      </w:r>
      <w:r w:rsidR="004C1C1B">
        <w:rPr>
          <w:rFonts w:asciiTheme="minorHAnsi" w:hAnsiTheme="minorHAnsi" w:cstheme="minorHAnsi"/>
          <w:bCs/>
          <w:sz w:val="24"/>
          <w:szCs w:val="24"/>
        </w:rPr>
        <w:t xml:space="preserve"> Podporujeme i další </w:t>
      </w:r>
      <w:r w:rsidR="00A806A8">
        <w:rPr>
          <w:rFonts w:asciiTheme="minorHAnsi" w:hAnsiTheme="minorHAnsi" w:cstheme="minorHAnsi"/>
          <w:bCs/>
          <w:sz w:val="24"/>
          <w:szCs w:val="24"/>
        </w:rPr>
        <w:t>návrhy</w:t>
      </w:r>
      <w:r w:rsidR="00C21494">
        <w:rPr>
          <w:rFonts w:asciiTheme="minorHAnsi" w:hAnsiTheme="minorHAnsi" w:cstheme="minorHAnsi"/>
          <w:bCs/>
          <w:sz w:val="24"/>
          <w:szCs w:val="24"/>
        </w:rPr>
        <w:t xml:space="preserve"> předkládané místopředsedou vlády </w:t>
      </w:r>
      <w:r w:rsidR="00FA6E49">
        <w:rPr>
          <w:rFonts w:asciiTheme="minorHAnsi" w:hAnsiTheme="minorHAnsi" w:cstheme="minorHAnsi"/>
          <w:bCs/>
          <w:sz w:val="24"/>
          <w:szCs w:val="24"/>
        </w:rPr>
        <w:t xml:space="preserve">Ing. K. Havlíčkem </w:t>
      </w:r>
      <w:r w:rsidR="004E5240">
        <w:rPr>
          <w:rFonts w:asciiTheme="minorHAnsi" w:hAnsiTheme="minorHAnsi" w:cstheme="minorHAnsi"/>
          <w:bCs/>
          <w:sz w:val="24"/>
          <w:szCs w:val="24"/>
        </w:rPr>
        <w:t>k projedn</w:t>
      </w:r>
      <w:r w:rsidR="003374ED">
        <w:rPr>
          <w:rFonts w:asciiTheme="minorHAnsi" w:hAnsiTheme="minorHAnsi" w:cstheme="minorHAnsi"/>
          <w:bCs/>
          <w:sz w:val="24"/>
          <w:szCs w:val="24"/>
        </w:rPr>
        <w:t>á</w:t>
      </w:r>
      <w:r w:rsidR="004E5240">
        <w:rPr>
          <w:rFonts w:asciiTheme="minorHAnsi" w:hAnsiTheme="minorHAnsi" w:cstheme="minorHAnsi"/>
          <w:bCs/>
          <w:sz w:val="24"/>
          <w:szCs w:val="24"/>
        </w:rPr>
        <w:t xml:space="preserve">ní s vládou </w:t>
      </w:r>
      <w:r w:rsidR="005A344F">
        <w:rPr>
          <w:rFonts w:asciiTheme="minorHAnsi" w:hAnsiTheme="minorHAnsi" w:cstheme="minorHAnsi"/>
          <w:bCs/>
          <w:sz w:val="24"/>
          <w:szCs w:val="24"/>
        </w:rPr>
        <w:t xml:space="preserve">včetně požadavku na dořešení </w:t>
      </w:r>
      <w:r w:rsidR="007C490D">
        <w:rPr>
          <w:rFonts w:asciiTheme="minorHAnsi" w:hAnsiTheme="minorHAnsi" w:cstheme="minorHAnsi"/>
          <w:bCs/>
          <w:sz w:val="24"/>
          <w:szCs w:val="24"/>
        </w:rPr>
        <w:t xml:space="preserve">potřebných možností </w:t>
      </w:r>
      <w:r w:rsidR="0079336A">
        <w:rPr>
          <w:rFonts w:asciiTheme="minorHAnsi" w:hAnsiTheme="minorHAnsi" w:cstheme="minorHAnsi"/>
          <w:bCs/>
          <w:sz w:val="24"/>
          <w:szCs w:val="24"/>
        </w:rPr>
        <w:t>realizace</w:t>
      </w:r>
      <w:r w:rsidR="001C0B69">
        <w:rPr>
          <w:rFonts w:asciiTheme="minorHAnsi" w:hAnsiTheme="minorHAnsi" w:cstheme="minorHAnsi"/>
          <w:bCs/>
          <w:sz w:val="24"/>
          <w:szCs w:val="24"/>
        </w:rPr>
        <w:t xml:space="preserve"> výstav a veletr</w:t>
      </w:r>
      <w:r w:rsidR="0079336A">
        <w:rPr>
          <w:rFonts w:asciiTheme="minorHAnsi" w:hAnsiTheme="minorHAnsi" w:cstheme="minorHAnsi"/>
          <w:bCs/>
          <w:sz w:val="24"/>
          <w:szCs w:val="24"/>
        </w:rPr>
        <w:t>h</w:t>
      </w:r>
      <w:r w:rsidR="001C0B69">
        <w:rPr>
          <w:rFonts w:asciiTheme="minorHAnsi" w:hAnsiTheme="minorHAnsi" w:cstheme="minorHAnsi"/>
          <w:bCs/>
          <w:sz w:val="24"/>
          <w:szCs w:val="24"/>
        </w:rPr>
        <w:t>ů potřebných pro firmy a</w:t>
      </w:r>
      <w:r w:rsidR="007933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C0B69">
        <w:rPr>
          <w:rFonts w:asciiTheme="minorHAnsi" w:hAnsiTheme="minorHAnsi" w:cstheme="minorHAnsi"/>
          <w:bCs/>
          <w:sz w:val="24"/>
          <w:szCs w:val="24"/>
        </w:rPr>
        <w:t>k obnově ekonomiky</w:t>
      </w:r>
      <w:r w:rsidR="005555C0">
        <w:rPr>
          <w:rFonts w:asciiTheme="minorHAnsi" w:hAnsiTheme="minorHAnsi" w:cstheme="minorHAnsi"/>
          <w:bCs/>
          <w:sz w:val="24"/>
          <w:szCs w:val="24"/>
        </w:rPr>
        <w:t xml:space="preserve">, zejména </w:t>
      </w:r>
      <w:proofErr w:type="spellStart"/>
      <w:r w:rsidR="001D59BB">
        <w:rPr>
          <w:rFonts w:asciiTheme="minorHAnsi" w:hAnsiTheme="minorHAnsi" w:cstheme="minorHAnsi"/>
          <w:bCs/>
          <w:sz w:val="24"/>
          <w:szCs w:val="24"/>
        </w:rPr>
        <w:t>dodavatelsko</w:t>
      </w:r>
      <w:proofErr w:type="spellEnd"/>
      <w:r w:rsidR="001D59BB">
        <w:rPr>
          <w:rFonts w:asciiTheme="minorHAnsi" w:hAnsiTheme="minorHAnsi" w:cstheme="minorHAnsi"/>
          <w:bCs/>
          <w:sz w:val="24"/>
          <w:szCs w:val="24"/>
        </w:rPr>
        <w:t xml:space="preserve"> odběratelských vztahů</w:t>
      </w:r>
      <w:r w:rsidR="007D28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C638A02" w14:textId="21B25262" w:rsidR="00554F67" w:rsidRDefault="00554F67" w:rsidP="004C1C1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0F4368" w14:textId="23AFF496" w:rsidR="00554F67" w:rsidRDefault="00554F67" w:rsidP="004C1C1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Problematiku očkování</w:t>
      </w:r>
      <w:r w:rsidR="000A3D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00752">
        <w:rPr>
          <w:rFonts w:asciiTheme="minorHAnsi" w:hAnsiTheme="minorHAnsi" w:cstheme="minorHAnsi"/>
          <w:bCs/>
          <w:sz w:val="24"/>
          <w:szCs w:val="24"/>
        </w:rPr>
        <w:t>prezident KZPS ČR projednal s</w:t>
      </w:r>
      <w:r w:rsidR="00B22D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116DB">
        <w:rPr>
          <w:rFonts w:asciiTheme="minorHAnsi" w:hAnsiTheme="minorHAnsi" w:cstheme="minorHAnsi"/>
          <w:bCs/>
          <w:sz w:val="24"/>
          <w:szCs w:val="24"/>
        </w:rPr>
        <w:t>členským</w:t>
      </w:r>
      <w:r w:rsidR="000A3D14">
        <w:rPr>
          <w:rFonts w:asciiTheme="minorHAnsi" w:hAnsiTheme="minorHAnsi" w:cstheme="minorHAnsi"/>
          <w:bCs/>
          <w:sz w:val="24"/>
          <w:szCs w:val="24"/>
        </w:rPr>
        <w:t>i</w:t>
      </w:r>
      <w:r w:rsidR="009116DB">
        <w:rPr>
          <w:rFonts w:asciiTheme="minorHAnsi" w:hAnsiTheme="minorHAnsi" w:cstheme="minorHAnsi"/>
          <w:bCs/>
          <w:sz w:val="24"/>
          <w:szCs w:val="24"/>
        </w:rPr>
        <w:t xml:space="preserve"> sv</w:t>
      </w:r>
      <w:r w:rsidR="000A3D14">
        <w:rPr>
          <w:rFonts w:asciiTheme="minorHAnsi" w:hAnsiTheme="minorHAnsi" w:cstheme="minorHAnsi"/>
          <w:bCs/>
          <w:sz w:val="24"/>
          <w:szCs w:val="24"/>
        </w:rPr>
        <w:t>a</w:t>
      </w:r>
      <w:r w:rsidR="009116DB">
        <w:rPr>
          <w:rFonts w:asciiTheme="minorHAnsi" w:hAnsiTheme="minorHAnsi" w:cstheme="minorHAnsi"/>
          <w:bCs/>
          <w:sz w:val="24"/>
          <w:szCs w:val="24"/>
        </w:rPr>
        <w:t>zy a organizacemi</w:t>
      </w:r>
      <w:r w:rsidR="00B22D46">
        <w:rPr>
          <w:rFonts w:asciiTheme="minorHAnsi" w:hAnsiTheme="minorHAnsi" w:cstheme="minorHAnsi"/>
          <w:bCs/>
          <w:sz w:val="24"/>
          <w:szCs w:val="24"/>
        </w:rPr>
        <w:t xml:space="preserve"> a </w:t>
      </w:r>
      <w:r>
        <w:rPr>
          <w:rFonts w:asciiTheme="minorHAnsi" w:hAnsiTheme="minorHAnsi" w:cstheme="minorHAnsi"/>
          <w:bCs/>
          <w:sz w:val="24"/>
          <w:szCs w:val="24"/>
        </w:rPr>
        <w:t>zabývala</w:t>
      </w:r>
      <w:r w:rsidR="000A3D14">
        <w:rPr>
          <w:rFonts w:asciiTheme="minorHAnsi" w:hAnsiTheme="minorHAnsi" w:cstheme="minorHAnsi"/>
          <w:bCs/>
          <w:sz w:val="24"/>
          <w:szCs w:val="24"/>
        </w:rPr>
        <w:t xml:space="preserve"> se tím </w:t>
      </w:r>
      <w:r w:rsidR="00CB3B5E">
        <w:rPr>
          <w:rFonts w:asciiTheme="minorHAnsi" w:hAnsiTheme="minorHAnsi" w:cstheme="minorHAnsi"/>
          <w:bCs/>
          <w:sz w:val="24"/>
          <w:szCs w:val="24"/>
        </w:rPr>
        <w:t>t</w:t>
      </w:r>
      <w:r w:rsidR="00A77C19">
        <w:rPr>
          <w:rFonts w:asciiTheme="minorHAnsi" w:hAnsiTheme="minorHAnsi" w:cstheme="minorHAnsi"/>
          <w:bCs/>
          <w:sz w:val="24"/>
          <w:szCs w:val="24"/>
        </w:rPr>
        <w:t xml:space="preserve">aké </w:t>
      </w:r>
      <w:r>
        <w:rPr>
          <w:rFonts w:asciiTheme="minorHAnsi" w:hAnsiTheme="minorHAnsi" w:cstheme="minorHAnsi"/>
          <w:bCs/>
          <w:sz w:val="24"/>
          <w:szCs w:val="24"/>
        </w:rPr>
        <w:t xml:space="preserve">první </w:t>
      </w:r>
      <w:r w:rsidR="004B0AD5">
        <w:rPr>
          <w:rFonts w:asciiTheme="minorHAnsi" w:hAnsiTheme="minorHAnsi" w:cstheme="minorHAnsi"/>
          <w:bCs/>
          <w:sz w:val="24"/>
          <w:szCs w:val="24"/>
        </w:rPr>
        <w:t xml:space="preserve">letošní </w:t>
      </w:r>
      <w:r>
        <w:rPr>
          <w:rFonts w:asciiTheme="minorHAnsi" w:hAnsiTheme="minorHAnsi" w:cstheme="minorHAnsi"/>
          <w:bCs/>
          <w:sz w:val="24"/>
          <w:szCs w:val="24"/>
        </w:rPr>
        <w:t xml:space="preserve">lednová Koordinační rada KZPS ČR, </w:t>
      </w:r>
      <w:r w:rsidR="004B0AD5">
        <w:rPr>
          <w:rFonts w:asciiTheme="minorHAnsi" w:hAnsiTheme="minorHAnsi" w:cstheme="minorHAnsi"/>
          <w:bCs/>
          <w:sz w:val="24"/>
          <w:szCs w:val="24"/>
        </w:rPr>
        <w:t xml:space="preserve">která schválila </w:t>
      </w:r>
      <w:r w:rsidR="00E00B8B">
        <w:rPr>
          <w:rFonts w:asciiTheme="minorHAnsi" w:hAnsiTheme="minorHAnsi" w:cstheme="minorHAnsi"/>
          <w:bCs/>
          <w:sz w:val="24"/>
          <w:szCs w:val="24"/>
        </w:rPr>
        <w:t>výzvu</w:t>
      </w:r>
      <w:r w:rsidR="004B0A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4D2E">
        <w:rPr>
          <w:rFonts w:asciiTheme="minorHAnsi" w:hAnsiTheme="minorHAnsi" w:cstheme="minorHAnsi"/>
          <w:bCs/>
          <w:sz w:val="24"/>
          <w:szCs w:val="24"/>
        </w:rPr>
        <w:t xml:space="preserve">podporovat </w:t>
      </w:r>
      <w:r w:rsidR="009445C7">
        <w:rPr>
          <w:rFonts w:asciiTheme="minorHAnsi" w:hAnsiTheme="minorHAnsi" w:cstheme="minorHAnsi"/>
          <w:bCs/>
          <w:sz w:val="24"/>
          <w:szCs w:val="24"/>
        </w:rPr>
        <w:t>očkování svých zaměstnanců</w:t>
      </w:r>
      <w:r w:rsidR="00AA3F6D">
        <w:rPr>
          <w:rFonts w:asciiTheme="minorHAnsi" w:hAnsiTheme="minorHAnsi" w:cstheme="minorHAnsi"/>
          <w:bCs/>
          <w:sz w:val="24"/>
          <w:szCs w:val="24"/>
        </w:rPr>
        <w:t xml:space="preserve"> na bázi dobrovolnosti</w:t>
      </w:r>
      <w:r w:rsidR="009445C7">
        <w:rPr>
          <w:rFonts w:asciiTheme="minorHAnsi" w:hAnsiTheme="minorHAnsi" w:cstheme="minorHAnsi"/>
          <w:bCs/>
          <w:sz w:val="24"/>
          <w:szCs w:val="24"/>
        </w:rPr>
        <w:t xml:space="preserve"> dle schváleného očkovacího </w:t>
      </w:r>
      <w:r w:rsidR="006F612A">
        <w:rPr>
          <w:rFonts w:asciiTheme="minorHAnsi" w:hAnsiTheme="minorHAnsi" w:cstheme="minorHAnsi"/>
          <w:bCs/>
          <w:sz w:val="24"/>
          <w:szCs w:val="24"/>
        </w:rPr>
        <w:t>plánu a dostupnosti vakcín.</w:t>
      </w:r>
      <w:r w:rsidR="00AA3F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10B64">
        <w:rPr>
          <w:rFonts w:asciiTheme="minorHAnsi" w:hAnsiTheme="minorHAnsi" w:cstheme="minorHAnsi"/>
          <w:bCs/>
          <w:sz w:val="24"/>
          <w:szCs w:val="24"/>
        </w:rPr>
        <w:t xml:space="preserve">Kladně vnímáme prohlášení dalších zaměstnavatelských </w:t>
      </w:r>
      <w:r w:rsidR="00AA28C3">
        <w:rPr>
          <w:rFonts w:asciiTheme="minorHAnsi" w:hAnsiTheme="minorHAnsi" w:cstheme="minorHAnsi"/>
          <w:bCs/>
          <w:sz w:val="24"/>
          <w:szCs w:val="24"/>
        </w:rPr>
        <w:t>sdružení, že v</w:t>
      </w:r>
      <w:r w:rsidR="00AA3F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A28C3">
        <w:rPr>
          <w:rFonts w:asciiTheme="minorHAnsi" w:hAnsiTheme="minorHAnsi" w:cstheme="minorHAnsi"/>
          <w:bCs/>
          <w:sz w:val="24"/>
          <w:szCs w:val="24"/>
        </w:rPr>
        <w:t xml:space="preserve">případě dostupnosti očkovacích látek, </w:t>
      </w:r>
      <w:r w:rsidR="00F974F2">
        <w:rPr>
          <w:rFonts w:asciiTheme="minorHAnsi" w:hAnsiTheme="minorHAnsi" w:cstheme="minorHAnsi"/>
          <w:bCs/>
          <w:sz w:val="24"/>
          <w:szCs w:val="24"/>
        </w:rPr>
        <w:t xml:space="preserve">si </w:t>
      </w:r>
      <w:r w:rsidR="004F0C2E">
        <w:rPr>
          <w:rFonts w:asciiTheme="minorHAnsi" w:hAnsiTheme="minorHAnsi" w:cstheme="minorHAnsi"/>
          <w:bCs/>
          <w:sz w:val="24"/>
          <w:szCs w:val="24"/>
        </w:rPr>
        <w:t>velké firmy, které mají k dispozici sv</w:t>
      </w:r>
      <w:r w:rsidR="005D6691">
        <w:rPr>
          <w:rFonts w:asciiTheme="minorHAnsi" w:hAnsiTheme="minorHAnsi" w:cstheme="minorHAnsi"/>
          <w:bCs/>
          <w:sz w:val="24"/>
          <w:szCs w:val="24"/>
        </w:rPr>
        <w:t>é</w:t>
      </w:r>
      <w:r w:rsidR="004F0C2E">
        <w:rPr>
          <w:rFonts w:asciiTheme="minorHAnsi" w:hAnsiTheme="minorHAnsi" w:cstheme="minorHAnsi"/>
          <w:bCs/>
          <w:sz w:val="24"/>
          <w:szCs w:val="24"/>
        </w:rPr>
        <w:t xml:space="preserve"> závod</w:t>
      </w:r>
      <w:r w:rsidR="00CD7DA3">
        <w:rPr>
          <w:rFonts w:asciiTheme="minorHAnsi" w:hAnsiTheme="minorHAnsi" w:cstheme="minorHAnsi"/>
          <w:bCs/>
          <w:sz w:val="24"/>
          <w:szCs w:val="24"/>
        </w:rPr>
        <w:t>n</w:t>
      </w:r>
      <w:r w:rsidR="004F0C2E">
        <w:rPr>
          <w:rFonts w:asciiTheme="minorHAnsi" w:hAnsiTheme="minorHAnsi" w:cstheme="minorHAnsi"/>
          <w:bCs/>
          <w:sz w:val="24"/>
          <w:szCs w:val="24"/>
        </w:rPr>
        <w:t>í lé</w:t>
      </w:r>
      <w:r w:rsidR="00CD7DA3">
        <w:rPr>
          <w:rFonts w:asciiTheme="minorHAnsi" w:hAnsiTheme="minorHAnsi" w:cstheme="minorHAnsi"/>
          <w:bCs/>
          <w:sz w:val="24"/>
          <w:szCs w:val="24"/>
        </w:rPr>
        <w:t>kaře</w:t>
      </w:r>
      <w:r w:rsidR="005D6691">
        <w:rPr>
          <w:rFonts w:asciiTheme="minorHAnsi" w:hAnsiTheme="minorHAnsi" w:cstheme="minorHAnsi"/>
          <w:bCs/>
          <w:sz w:val="24"/>
          <w:szCs w:val="24"/>
        </w:rPr>
        <w:t xml:space="preserve"> a zázemí</w:t>
      </w:r>
      <w:r w:rsidR="00CD7DA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974F2">
        <w:rPr>
          <w:rFonts w:asciiTheme="minorHAnsi" w:hAnsiTheme="minorHAnsi" w:cstheme="minorHAnsi"/>
          <w:bCs/>
          <w:sz w:val="24"/>
          <w:szCs w:val="24"/>
        </w:rPr>
        <w:t xml:space="preserve">své zaměstnance naočkují </w:t>
      </w:r>
      <w:r w:rsidR="00CD7DA3">
        <w:rPr>
          <w:rFonts w:asciiTheme="minorHAnsi" w:hAnsiTheme="minorHAnsi" w:cstheme="minorHAnsi"/>
          <w:bCs/>
          <w:sz w:val="24"/>
          <w:szCs w:val="24"/>
        </w:rPr>
        <w:t xml:space="preserve">samy a uleví tak </w:t>
      </w:r>
      <w:r w:rsidR="00E94A2B">
        <w:rPr>
          <w:rFonts w:asciiTheme="minorHAnsi" w:hAnsiTheme="minorHAnsi" w:cstheme="minorHAnsi"/>
          <w:bCs/>
          <w:sz w:val="24"/>
          <w:szCs w:val="24"/>
        </w:rPr>
        <w:t>přetíženému zdravotnickému systému.</w:t>
      </w:r>
    </w:p>
    <w:p w14:paraId="31DE17D8" w14:textId="77777777" w:rsidR="00796BA3" w:rsidRDefault="00796BA3" w:rsidP="004C1C1B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2667CD62" w14:textId="18D80D83" w:rsidR="00C37612" w:rsidRPr="006D7248" w:rsidRDefault="00C37612" w:rsidP="004C1C1B">
      <w:pPr>
        <w:pStyle w:val="Odstavecseseznamem"/>
        <w:spacing w:after="0" w:line="240" w:lineRule="auto"/>
        <w:ind w:left="0"/>
        <w:jc w:val="both"/>
        <w:rPr>
          <w:rFonts w:asciiTheme="minorHAnsi" w:eastAsia="Calibri" w:hAnsiTheme="minorHAnsi" w:cstheme="minorHAnsi"/>
        </w:rPr>
      </w:pPr>
      <w:r w:rsidRPr="006D7248">
        <w:rPr>
          <w:rFonts w:asciiTheme="minorHAnsi" w:eastAsia="Calibri" w:hAnsiTheme="minorHAnsi" w:cstheme="minorHAnsi"/>
        </w:rPr>
        <w:t>Kontakt:</w:t>
      </w:r>
    </w:p>
    <w:p w14:paraId="773EE5BD" w14:textId="7905B23D" w:rsidR="00C37612" w:rsidRPr="006D7248" w:rsidRDefault="00E94A2B" w:rsidP="004C1C1B">
      <w:pPr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Dr. Jan Zikeš</w:t>
      </w:r>
    </w:p>
    <w:p w14:paraId="43008C41" w14:textId="1CA53C50" w:rsidR="00C37612" w:rsidRPr="006D7248" w:rsidRDefault="007D2889" w:rsidP="004C1C1B">
      <w:pPr>
        <w:contextualSpacing/>
        <w:jc w:val="both"/>
        <w:rPr>
          <w:rFonts w:asciiTheme="minorHAnsi" w:eastAsia="Calibri" w:hAnsiTheme="minorHAnsi" w:cstheme="minorHAnsi"/>
        </w:rPr>
      </w:pPr>
      <w:hyperlink r:id="rId14" w:history="1">
        <w:r w:rsidR="00974F09" w:rsidRPr="00C43A06">
          <w:rPr>
            <w:rStyle w:val="Hypertextovodkaz"/>
            <w:rFonts w:asciiTheme="minorHAnsi" w:eastAsia="Calibri" w:hAnsiTheme="minorHAnsi" w:cstheme="minorHAnsi"/>
          </w:rPr>
          <w:t>zikes@kzps.cz</w:t>
        </w:r>
      </w:hyperlink>
      <w:r w:rsidR="00173417" w:rsidRPr="006D7248">
        <w:rPr>
          <w:rFonts w:asciiTheme="minorHAnsi" w:eastAsia="Calibri" w:hAnsiTheme="minorHAnsi" w:cstheme="minorHAnsi"/>
        </w:rPr>
        <w:t xml:space="preserve"> </w:t>
      </w:r>
    </w:p>
    <w:p w14:paraId="0711788D" w14:textId="4AF914ED" w:rsidR="00C37612" w:rsidRDefault="00C37612" w:rsidP="004C1C1B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</w:t>
      </w:r>
      <w:r w:rsidR="00974F09">
        <w:rPr>
          <w:rFonts w:ascii="Calibri" w:eastAsia="Calibri" w:hAnsi="Calibri" w:cs="Calibri"/>
        </w:rPr>
        <w:t> 775 15 77 50</w:t>
      </w:r>
    </w:p>
    <w:p w14:paraId="7704F784" w14:textId="77777777" w:rsidR="00C37612" w:rsidRDefault="007D2889" w:rsidP="004C1C1B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416F4AA1">
          <v:rect id="_x0000_i1025" style="width:0;height:1.5pt" o:hralign="center" o:hrstd="t" o:hr="t" fillcolor="#a0a0a0" stroked="f"/>
        </w:pict>
      </w:r>
    </w:p>
    <w:p w14:paraId="14986AA8" w14:textId="77777777" w:rsidR="00C37612" w:rsidRDefault="00C37612" w:rsidP="004C1C1B">
      <w:pPr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54A80">
        <w:rPr>
          <w:rFonts w:ascii="Calibri" w:eastAsia="Calibri" w:hAnsi="Calibri" w:cs="Calibri"/>
          <w:b/>
          <w:sz w:val="16"/>
          <w:szCs w:val="16"/>
        </w:rPr>
        <w:t>KZPS ČR</w:t>
      </w:r>
      <w:r w:rsidRPr="00A54A80">
        <w:rPr>
          <w:rFonts w:ascii="Calibri" w:eastAsia="Calibri" w:hAnsi="Calibri" w:cs="Calibri"/>
          <w:sz w:val="16"/>
          <w:szCs w:val="16"/>
        </w:rPr>
        <w:t xml:space="preserve"> je sdružení dle zákona č. 83/1990 Sb., které reprezentuje osm dominantních zaměstnavatelských svazů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>z oblasti: stavebnictví, textilního průmyslu, malého a středního podnikání, výrobního a spotřebního družstevnictví, zemědělství, důlního a naftového průmyslu, dřevozpracujícího průmyslu, školství, zdravotnictví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A54A80">
        <w:rPr>
          <w:rFonts w:ascii="Calibri" w:eastAsia="Calibri" w:hAnsi="Calibri" w:cs="Calibri"/>
          <w:sz w:val="16"/>
          <w:szCs w:val="16"/>
        </w:rPr>
        <w:t xml:space="preserve">kultury a sociálních služeb. </w:t>
      </w:r>
    </w:p>
    <w:p w14:paraId="2CBDF3A5" w14:textId="6C93CAFD" w:rsidR="009D0D2E" w:rsidRDefault="00C37612" w:rsidP="004C1C1B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4A80">
        <w:rPr>
          <w:rFonts w:ascii="Calibri" w:eastAsia="Calibri" w:hAnsi="Calibri" w:cs="Calibri"/>
          <w:sz w:val="16"/>
          <w:szCs w:val="16"/>
        </w:rPr>
        <w:t>Zastupuje více než 22 000 členských subjektů s více než 1.300.000 zaměstnanci prosazuje specifické zájmy svých členů v oblasti legislativy a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>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</w:t>
      </w:r>
      <w:r>
        <w:rPr>
          <w:rFonts w:ascii="Calibri" w:eastAsia="Calibri" w:hAnsi="Calibri" w:cs="Calibri"/>
          <w:sz w:val="16"/>
          <w:szCs w:val="16"/>
        </w:rPr>
        <w:t> </w:t>
      </w:r>
      <w:r w:rsidRPr="00A54A80">
        <w:rPr>
          <w:rFonts w:ascii="Calibri" w:eastAsia="Calibri" w:hAnsi="Calibri" w:cs="Calibri"/>
          <w:sz w:val="16"/>
          <w:szCs w:val="16"/>
        </w:rPr>
        <w:t xml:space="preserve">sociálních partnerů zastupujícím stranu podnikatelů v Radě hospodářské a sociální dohody – tripartitě. Více na </w:t>
      </w:r>
      <w:hyperlink r:id="rId15" w:history="1">
        <w:r w:rsidRPr="00A54A80">
          <w:rPr>
            <w:rStyle w:val="Hypertextovodkaz"/>
            <w:rFonts w:ascii="Calibri" w:eastAsia="Calibri" w:hAnsi="Calibri" w:cs="Calibri"/>
            <w:sz w:val="16"/>
            <w:szCs w:val="16"/>
          </w:rPr>
          <w:t>www.kzps.cz</w:t>
        </w:r>
      </w:hyperlink>
    </w:p>
    <w:sectPr w:rsidR="009D0D2E" w:rsidSect="00997FD6">
      <w:headerReference w:type="even" r:id="rId16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AFE00" w14:textId="77777777" w:rsidR="007B4333" w:rsidRDefault="007B4333">
      <w:r>
        <w:separator/>
      </w:r>
    </w:p>
    <w:p w14:paraId="70BF3A36" w14:textId="77777777" w:rsidR="007B4333" w:rsidRDefault="007B4333"/>
  </w:endnote>
  <w:endnote w:type="continuationSeparator" w:id="0">
    <w:p w14:paraId="0BA3C125" w14:textId="77777777" w:rsidR="007B4333" w:rsidRDefault="007B4333">
      <w:r>
        <w:continuationSeparator/>
      </w:r>
    </w:p>
    <w:p w14:paraId="24356403" w14:textId="77777777" w:rsidR="007B4333" w:rsidRDefault="007B4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FC76F" w14:textId="77777777" w:rsidR="007B4333" w:rsidRDefault="007B4333">
      <w:r>
        <w:separator/>
      </w:r>
    </w:p>
    <w:p w14:paraId="41F2B70E" w14:textId="77777777" w:rsidR="007B4333" w:rsidRDefault="007B4333"/>
  </w:footnote>
  <w:footnote w:type="continuationSeparator" w:id="0">
    <w:p w14:paraId="27B0005C" w14:textId="77777777" w:rsidR="007B4333" w:rsidRDefault="007B4333">
      <w:r>
        <w:continuationSeparator/>
      </w:r>
    </w:p>
    <w:p w14:paraId="260A93D4" w14:textId="77777777" w:rsidR="007B4333" w:rsidRDefault="007B4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47167"/>
    <w:multiLevelType w:val="hybridMultilevel"/>
    <w:tmpl w:val="7B2CAE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2F1D"/>
    <w:rsid w:val="00005623"/>
    <w:rsid w:val="0000756A"/>
    <w:rsid w:val="00007AB8"/>
    <w:rsid w:val="000121EC"/>
    <w:rsid w:val="000125B5"/>
    <w:rsid w:val="00013BF7"/>
    <w:rsid w:val="00015F6D"/>
    <w:rsid w:val="0001731A"/>
    <w:rsid w:val="000176D4"/>
    <w:rsid w:val="00017946"/>
    <w:rsid w:val="00025318"/>
    <w:rsid w:val="00026A2E"/>
    <w:rsid w:val="000312F3"/>
    <w:rsid w:val="0003682F"/>
    <w:rsid w:val="00043095"/>
    <w:rsid w:val="00044D2E"/>
    <w:rsid w:val="0004623F"/>
    <w:rsid w:val="000466EB"/>
    <w:rsid w:val="00050002"/>
    <w:rsid w:val="000503FA"/>
    <w:rsid w:val="0005487D"/>
    <w:rsid w:val="00063A9A"/>
    <w:rsid w:val="00072207"/>
    <w:rsid w:val="000740D8"/>
    <w:rsid w:val="00080197"/>
    <w:rsid w:val="000807E5"/>
    <w:rsid w:val="000825BA"/>
    <w:rsid w:val="00085FCA"/>
    <w:rsid w:val="0008795C"/>
    <w:rsid w:val="000A0562"/>
    <w:rsid w:val="000A0D01"/>
    <w:rsid w:val="000A1910"/>
    <w:rsid w:val="000A3D14"/>
    <w:rsid w:val="000A4FBF"/>
    <w:rsid w:val="000A67B3"/>
    <w:rsid w:val="000A7C0F"/>
    <w:rsid w:val="000B2D11"/>
    <w:rsid w:val="000B564A"/>
    <w:rsid w:val="000C19E5"/>
    <w:rsid w:val="000C5666"/>
    <w:rsid w:val="000C5694"/>
    <w:rsid w:val="000D0C12"/>
    <w:rsid w:val="000D3732"/>
    <w:rsid w:val="000D756B"/>
    <w:rsid w:val="000E0D46"/>
    <w:rsid w:val="000E3440"/>
    <w:rsid w:val="000E5D24"/>
    <w:rsid w:val="000E7A3A"/>
    <w:rsid w:val="000F14C1"/>
    <w:rsid w:val="000F352E"/>
    <w:rsid w:val="000F4796"/>
    <w:rsid w:val="000F5A2C"/>
    <w:rsid w:val="000F5F03"/>
    <w:rsid w:val="000F7BDB"/>
    <w:rsid w:val="0010312A"/>
    <w:rsid w:val="00104230"/>
    <w:rsid w:val="001043D3"/>
    <w:rsid w:val="0010706D"/>
    <w:rsid w:val="001077D5"/>
    <w:rsid w:val="00116381"/>
    <w:rsid w:val="0011725F"/>
    <w:rsid w:val="00122CEF"/>
    <w:rsid w:val="00124017"/>
    <w:rsid w:val="00136D7B"/>
    <w:rsid w:val="001378DB"/>
    <w:rsid w:val="001409D7"/>
    <w:rsid w:val="00143542"/>
    <w:rsid w:val="0015004E"/>
    <w:rsid w:val="00150074"/>
    <w:rsid w:val="0015191F"/>
    <w:rsid w:val="001551F1"/>
    <w:rsid w:val="00155C8C"/>
    <w:rsid w:val="00155F02"/>
    <w:rsid w:val="00156032"/>
    <w:rsid w:val="00160591"/>
    <w:rsid w:val="00161BDF"/>
    <w:rsid w:val="00162DD7"/>
    <w:rsid w:val="00164264"/>
    <w:rsid w:val="00164376"/>
    <w:rsid w:val="001654E8"/>
    <w:rsid w:val="00173417"/>
    <w:rsid w:val="00173E77"/>
    <w:rsid w:val="00177324"/>
    <w:rsid w:val="00177545"/>
    <w:rsid w:val="00184307"/>
    <w:rsid w:val="00186316"/>
    <w:rsid w:val="00193154"/>
    <w:rsid w:val="00195D1A"/>
    <w:rsid w:val="001A5E51"/>
    <w:rsid w:val="001A7916"/>
    <w:rsid w:val="001A7B48"/>
    <w:rsid w:val="001B3C4B"/>
    <w:rsid w:val="001B5835"/>
    <w:rsid w:val="001B6721"/>
    <w:rsid w:val="001B7750"/>
    <w:rsid w:val="001C0B69"/>
    <w:rsid w:val="001C302F"/>
    <w:rsid w:val="001C3D3E"/>
    <w:rsid w:val="001C4A4F"/>
    <w:rsid w:val="001C4E43"/>
    <w:rsid w:val="001C563C"/>
    <w:rsid w:val="001C710B"/>
    <w:rsid w:val="001D037C"/>
    <w:rsid w:val="001D13CC"/>
    <w:rsid w:val="001D23F2"/>
    <w:rsid w:val="001D5186"/>
    <w:rsid w:val="001D59BB"/>
    <w:rsid w:val="001E036C"/>
    <w:rsid w:val="001E0524"/>
    <w:rsid w:val="001E0EA4"/>
    <w:rsid w:val="001E6565"/>
    <w:rsid w:val="001E6975"/>
    <w:rsid w:val="001E719D"/>
    <w:rsid w:val="001F2FCC"/>
    <w:rsid w:val="001F5688"/>
    <w:rsid w:val="001F61B5"/>
    <w:rsid w:val="001F6F88"/>
    <w:rsid w:val="00200752"/>
    <w:rsid w:val="00202114"/>
    <w:rsid w:val="00204EC0"/>
    <w:rsid w:val="0020557D"/>
    <w:rsid w:val="0020729B"/>
    <w:rsid w:val="0021382E"/>
    <w:rsid w:val="00213F1E"/>
    <w:rsid w:val="00216AF1"/>
    <w:rsid w:val="00220371"/>
    <w:rsid w:val="00222F7B"/>
    <w:rsid w:val="0022510B"/>
    <w:rsid w:val="0023233F"/>
    <w:rsid w:val="002329F3"/>
    <w:rsid w:val="002368A7"/>
    <w:rsid w:val="0023717B"/>
    <w:rsid w:val="00242247"/>
    <w:rsid w:val="00245E7C"/>
    <w:rsid w:val="00257F39"/>
    <w:rsid w:val="002628D7"/>
    <w:rsid w:val="00262F83"/>
    <w:rsid w:val="0026762B"/>
    <w:rsid w:val="00267DA7"/>
    <w:rsid w:val="00284A47"/>
    <w:rsid w:val="00286035"/>
    <w:rsid w:val="00291934"/>
    <w:rsid w:val="00293DEE"/>
    <w:rsid w:val="002945A3"/>
    <w:rsid w:val="0029687F"/>
    <w:rsid w:val="00296BAC"/>
    <w:rsid w:val="002972BB"/>
    <w:rsid w:val="002972FB"/>
    <w:rsid w:val="002A2057"/>
    <w:rsid w:val="002A3ACD"/>
    <w:rsid w:val="002A675E"/>
    <w:rsid w:val="002B0AFB"/>
    <w:rsid w:val="002B0E04"/>
    <w:rsid w:val="002B4FDA"/>
    <w:rsid w:val="002B5691"/>
    <w:rsid w:val="002B7CD7"/>
    <w:rsid w:val="002B7F5C"/>
    <w:rsid w:val="002C4FB9"/>
    <w:rsid w:val="002C72A2"/>
    <w:rsid w:val="002C7470"/>
    <w:rsid w:val="002C76A6"/>
    <w:rsid w:val="002C79DA"/>
    <w:rsid w:val="002D1353"/>
    <w:rsid w:val="002D2146"/>
    <w:rsid w:val="002D408D"/>
    <w:rsid w:val="002D5559"/>
    <w:rsid w:val="002D68D3"/>
    <w:rsid w:val="002D7F54"/>
    <w:rsid w:val="002E1C4B"/>
    <w:rsid w:val="002E5F25"/>
    <w:rsid w:val="002F1D4B"/>
    <w:rsid w:val="002F4B25"/>
    <w:rsid w:val="002F60A5"/>
    <w:rsid w:val="0030140D"/>
    <w:rsid w:val="00302A94"/>
    <w:rsid w:val="00303A3E"/>
    <w:rsid w:val="00304A62"/>
    <w:rsid w:val="00304D28"/>
    <w:rsid w:val="00304D8C"/>
    <w:rsid w:val="00305F55"/>
    <w:rsid w:val="003078D4"/>
    <w:rsid w:val="003114BB"/>
    <w:rsid w:val="003135D6"/>
    <w:rsid w:val="00314CFB"/>
    <w:rsid w:val="003169B1"/>
    <w:rsid w:val="003169F6"/>
    <w:rsid w:val="00322510"/>
    <w:rsid w:val="0032373E"/>
    <w:rsid w:val="0032541E"/>
    <w:rsid w:val="003261E9"/>
    <w:rsid w:val="00326634"/>
    <w:rsid w:val="003311BA"/>
    <w:rsid w:val="00331DC5"/>
    <w:rsid w:val="00334493"/>
    <w:rsid w:val="00335344"/>
    <w:rsid w:val="003374ED"/>
    <w:rsid w:val="00337795"/>
    <w:rsid w:val="00342BA5"/>
    <w:rsid w:val="003657B1"/>
    <w:rsid w:val="00365BC7"/>
    <w:rsid w:val="00366268"/>
    <w:rsid w:val="00373149"/>
    <w:rsid w:val="00380295"/>
    <w:rsid w:val="003826ED"/>
    <w:rsid w:val="0038453C"/>
    <w:rsid w:val="00387603"/>
    <w:rsid w:val="00387C41"/>
    <w:rsid w:val="00390A36"/>
    <w:rsid w:val="003910CA"/>
    <w:rsid w:val="00396330"/>
    <w:rsid w:val="00396FE7"/>
    <w:rsid w:val="003977AE"/>
    <w:rsid w:val="003A19EC"/>
    <w:rsid w:val="003A49E6"/>
    <w:rsid w:val="003A5907"/>
    <w:rsid w:val="003B3683"/>
    <w:rsid w:val="003B68AD"/>
    <w:rsid w:val="003B6BCC"/>
    <w:rsid w:val="003C2AF7"/>
    <w:rsid w:val="003D0635"/>
    <w:rsid w:val="003D3118"/>
    <w:rsid w:val="003D3309"/>
    <w:rsid w:val="003D490B"/>
    <w:rsid w:val="003D545C"/>
    <w:rsid w:val="003D5C5B"/>
    <w:rsid w:val="003D7D95"/>
    <w:rsid w:val="003E0ABB"/>
    <w:rsid w:val="003E1582"/>
    <w:rsid w:val="003E15C6"/>
    <w:rsid w:val="003E3633"/>
    <w:rsid w:val="003E384D"/>
    <w:rsid w:val="003E43FE"/>
    <w:rsid w:val="003E4691"/>
    <w:rsid w:val="003F0977"/>
    <w:rsid w:val="003F56F6"/>
    <w:rsid w:val="00403B24"/>
    <w:rsid w:val="00403E66"/>
    <w:rsid w:val="00405D03"/>
    <w:rsid w:val="00411B23"/>
    <w:rsid w:val="00411D7D"/>
    <w:rsid w:val="00414C24"/>
    <w:rsid w:val="00414CF2"/>
    <w:rsid w:val="004169EB"/>
    <w:rsid w:val="00423055"/>
    <w:rsid w:val="00424155"/>
    <w:rsid w:val="00427FD6"/>
    <w:rsid w:val="00431468"/>
    <w:rsid w:val="00433056"/>
    <w:rsid w:val="00433C56"/>
    <w:rsid w:val="00433DC4"/>
    <w:rsid w:val="00433F67"/>
    <w:rsid w:val="0043563A"/>
    <w:rsid w:val="00436660"/>
    <w:rsid w:val="00437AAC"/>
    <w:rsid w:val="0044773E"/>
    <w:rsid w:val="0044777C"/>
    <w:rsid w:val="00447F51"/>
    <w:rsid w:val="0045108A"/>
    <w:rsid w:val="00452E71"/>
    <w:rsid w:val="00455126"/>
    <w:rsid w:val="004557D9"/>
    <w:rsid w:val="0046139E"/>
    <w:rsid w:val="00462D24"/>
    <w:rsid w:val="00462E34"/>
    <w:rsid w:val="004715AB"/>
    <w:rsid w:val="00480A61"/>
    <w:rsid w:val="00483DB0"/>
    <w:rsid w:val="00483F66"/>
    <w:rsid w:val="004840A0"/>
    <w:rsid w:val="0048732E"/>
    <w:rsid w:val="004929E7"/>
    <w:rsid w:val="00492FB2"/>
    <w:rsid w:val="004A05A0"/>
    <w:rsid w:val="004A51CE"/>
    <w:rsid w:val="004A6B3D"/>
    <w:rsid w:val="004A6BEF"/>
    <w:rsid w:val="004A73B7"/>
    <w:rsid w:val="004A7636"/>
    <w:rsid w:val="004B0AD5"/>
    <w:rsid w:val="004B379A"/>
    <w:rsid w:val="004C1C1B"/>
    <w:rsid w:val="004C593E"/>
    <w:rsid w:val="004C5CCC"/>
    <w:rsid w:val="004C5EEE"/>
    <w:rsid w:val="004D1038"/>
    <w:rsid w:val="004D105E"/>
    <w:rsid w:val="004D1A81"/>
    <w:rsid w:val="004D4403"/>
    <w:rsid w:val="004E5240"/>
    <w:rsid w:val="004E74E2"/>
    <w:rsid w:val="004F008B"/>
    <w:rsid w:val="004F0C2E"/>
    <w:rsid w:val="004F27FA"/>
    <w:rsid w:val="004F5693"/>
    <w:rsid w:val="004F6256"/>
    <w:rsid w:val="005033CD"/>
    <w:rsid w:val="0050592B"/>
    <w:rsid w:val="0051297E"/>
    <w:rsid w:val="005218C5"/>
    <w:rsid w:val="00524824"/>
    <w:rsid w:val="00530F33"/>
    <w:rsid w:val="005322F8"/>
    <w:rsid w:val="00532694"/>
    <w:rsid w:val="00532CC9"/>
    <w:rsid w:val="0053305D"/>
    <w:rsid w:val="00543D07"/>
    <w:rsid w:val="0054768F"/>
    <w:rsid w:val="0055217F"/>
    <w:rsid w:val="005535D9"/>
    <w:rsid w:val="005543D8"/>
    <w:rsid w:val="00554C01"/>
    <w:rsid w:val="00554F67"/>
    <w:rsid w:val="005555C0"/>
    <w:rsid w:val="00560622"/>
    <w:rsid w:val="0056228C"/>
    <w:rsid w:val="00565ABC"/>
    <w:rsid w:val="005734FB"/>
    <w:rsid w:val="005764E6"/>
    <w:rsid w:val="00576FC5"/>
    <w:rsid w:val="00577DC1"/>
    <w:rsid w:val="00585E3F"/>
    <w:rsid w:val="00587F93"/>
    <w:rsid w:val="005920FC"/>
    <w:rsid w:val="00593141"/>
    <w:rsid w:val="005965F4"/>
    <w:rsid w:val="00596FA4"/>
    <w:rsid w:val="005A344F"/>
    <w:rsid w:val="005A3857"/>
    <w:rsid w:val="005B0EF6"/>
    <w:rsid w:val="005B1E73"/>
    <w:rsid w:val="005B65BE"/>
    <w:rsid w:val="005C0EFA"/>
    <w:rsid w:val="005C14A4"/>
    <w:rsid w:val="005C2E27"/>
    <w:rsid w:val="005C2F92"/>
    <w:rsid w:val="005C4C56"/>
    <w:rsid w:val="005D0C04"/>
    <w:rsid w:val="005D36B2"/>
    <w:rsid w:val="005D41AD"/>
    <w:rsid w:val="005D6691"/>
    <w:rsid w:val="005E233E"/>
    <w:rsid w:val="005E5077"/>
    <w:rsid w:val="005E63D3"/>
    <w:rsid w:val="005F16D0"/>
    <w:rsid w:val="005F17D3"/>
    <w:rsid w:val="005F36E7"/>
    <w:rsid w:val="005F4F73"/>
    <w:rsid w:val="00603AEF"/>
    <w:rsid w:val="00612786"/>
    <w:rsid w:val="00613BDF"/>
    <w:rsid w:val="00617861"/>
    <w:rsid w:val="006201FF"/>
    <w:rsid w:val="00621F93"/>
    <w:rsid w:val="00625F39"/>
    <w:rsid w:val="006329C7"/>
    <w:rsid w:val="00634CCC"/>
    <w:rsid w:val="00635519"/>
    <w:rsid w:val="00635F3A"/>
    <w:rsid w:val="0063699F"/>
    <w:rsid w:val="0064259D"/>
    <w:rsid w:val="00642E2B"/>
    <w:rsid w:val="00644B4C"/>
    <w:rsid w:val="006473D9"/>
    <w:rsid w:val="00650BAA"/>
    <w:rsid w:val="00651238"/>
    <w:rsid w:val="00651F52"/>
    <w:rsid w:val="00652FEB"/>
    <w:rsid w:val="0065329E"/>
    <w:rsid w:val="006554AD"/>
    <w:rsid w:val="0065706C"/>
    <w:rsid w:val="006607B8"/>
    <w:rsid w:val="0066226D"/>
    <w:rsid w:val="00664BEA"/>
    <w:rsid w:val="00671509"/>
    <w:rsid w:val="00675699"/>
    <w:rsid w:val="00675BBB"/>
    <w:rsid w:val="006770D1"/>
    <w:rsid w:val="0067721E"/>
    <w:rsid w:val="006826E0"/>
    <w:rsid w:val="0068332C"/>
    <w:rsid w:val="006859E6"/>
    <w:rsid w:val="0069156F"/>
    <w:rsid w:val="00691FE0"/>
    <w:rsid w:val="006926AE"/>
    <w:rsid w:val="0069343D"/>
    <w:rsid w:val="00696917"/>
    <w:rsid w:val="006A0741"/>
    <w:rsid w:val="006A16FD"/>
    <w:rsid w:val="006A7E97"/>
    <w:rsid w:val="006C360C"/>
    <w:rsid w:val="006D1E5F"/>
    <w:rsid w:val="006D2AAB"/>
    <w:rsid w:val="006D3674"/>
    <w:rsid w:val="006D3789"/>
    <w:rsid w:val="006D45AF"/>
    <w:rsid w:val="006D6B7F"/>
    <w:rsid w:val="006D7248"/>
    <w:rsid w:val="006E173B"/>
    <w:rsid w:val="006E58C2"/>
    <w:rsid w:val="006E6294"/>
    <w:rsid w:val="006E633E"/>
    <w:rsid w:val="006F035F"/>
    <w:rsid w:val="006F1A50"/>
    <w:rsid w:val="006F25B1"/>
    <w:rsid w:val="006F51A3"/>
    <w:rsid w:val="006F52BD"/>
    <w:rsid w:val="006F612A"/>
    <w:rsid w:val="0070112A"/>
    <w:rsid w:val="007043AA"/>
    <w:rsid w:val="00707C12"/>
    <w:rsid w:val="007124BE"/>
    <w:rsid w:val="007174D9"/>
    <w:rsid w:val="0072440F"/>
    <w:rsid w:val="00727E86"/>
    <w:rsid w:val="0073590E"/>
    <w:rsid w:val="007377DE"/>
    <w:rsid w:val="00742421"/>
    <w:rsid w:val="00743F0D"/>
    <w:rsid w:val="007475F0"/>
    <w:rsid w:val="007531F5"/>
    <w:rsid w:val="00761CDE"/>
    <w:rsid w:val="00762F6A"/>
    <w:rsid w:val="00763CC9"/>
    <w:rsid w:val="00773FB8"/>
    <w:rsid w:val="007812C3"/>
    <w:rsid w:val="00781673"/>
    <w:rsid w:val="0078171C"/>
    <w:rsid w:val="007875BC"/>
    <w:rsid w:val="0078777D"/>
    <w:rsid w:val="007877F4"/>
    <w:rsid w:val="0079336A"/>
    <w:rsid w:val="00794240"/>
    <w:rsid w:val="00796BA3"/>
    <w:rsid w:val="00796EFF"/>
    <w:rsid w:val="007A28E7"/>
    <w:rsid w:val="007A2F4E"/>
    <w:rsid w:val="007A77C1"/>
    <w:rsid w:val="007B092C"/>
    <w:rsid w:val="007B4333"/>
    <w:rsid w:val="007B5381"/>
    <w:rsid w:val="007C1579"/>
    <w:rsid w:val="007C36E0"/>
    <w:rsid w:val="007C490D"/>
    <w:rsid w:val="007C4C93"/>
    <w:rsid w:val="007C518A"/>
    <w:rsid w:val="007C7C83"/>
    <w:rsid w:val="007D2889"/>
    <w:rsid w:val="007D4501"/>
    <w:rsid w:val="007D46A1"/>
    <w:rsid w:val="007D76FD"/>
    <w:rsid w:val="007E55ED"/>
    <w:rsid w:val="007E5D1F"/>
    <w:rsid w:val="007E6BC6"/>
    <w:rsid w:val="007E753A"/>
    <w:rsid w:val="007F1BF0"/>
    <w:rsid w:val="007F36DF"/>
    <w:rsid w:val="007F3F44"/>
    <w:rsid w:val="007F664F"/>
    <w:rsid w:val="007F7059"/>
    <w:rsid w:val="007F7D2C"/>
    <w:rsid w:val="00804BD2"/>
    <w:rsid w:val="008063AF"/>
    <w:rsid w:val="0080732E"/>
    <w:rsid w:val="00810FFD"/>
    <w:rsid w:val="00816097"/>
    <w:rsid w:val="00820C57"/>
    <w:rsid w:val="00821A80"/>
    <w:rsid w:val="00824380"/>
    <w:rsid w:val="00826018"/>
    <w:rsid w:val="008274C9"/>
    <w:rsid w:val="00830898"/>
    <w:rsid w:val="00830E6F"/>
    <w:rsid w:val="00832834"/>
    <w:rsid w:val="00836577"/>
    <w:rsid w:val="0084082D"/>
    <w:rsid w:val="00850DC0"/>
    <w:rsid w:val="0085113F"/>
    <w:rsid w:val="00852D27"/>
    <w:rsid w:val="008563E4"/>
    <w:rsid w:val="008573C9"/>
    <w:rsid w:val="00864A5F"/>
    <w:rsid w:val="00865857"/>
    <w:rsid w:val="00870D2F"/>
    <w:rsid w:val="00876FE0"/>
    <w:rsid w:val="00881593"/>
    <w:rsid w:val="0088730F"/>
    <w:rsid w:val="0089521D"/>
    <w:rsid w:val="008963EC"/>
    <w:rsid w:val="00897A60"/>
    <w:rsid w:val="008A12E1"/>
    <w:rsid w:val="008B7138"/>
    <w:rsid w:val="008B7305"/>
    <w:rsid w:val="008B77B9"/>
    <w:rsid w:val="008B7EC4"/>
    <w:rsid w:val="008C2B97"/>
    <w:rsid w:val="008D4A40"/>
    <w:rsid w:val="008D510A"/>
    <w:rsid w:val="008D6552"/>
    <w:rsid w:val="008D7DC9"/>
    <w:rsid w:val="008E06F3"/>
    <w:rsid w:val="008E38B8"/>
    <w:rsid w:val="008E6E52"/>
    <w:rsid w:val="008E6EB6"/>
    <w:rsid w:val="009002D0"/>
    <w:rsid w:val="0090151B"/>
    <w:rsid w:val="00901DF4"/>
    <w:rsid w:val="00904235"/>
    <w:rsid w:val="009045E3"/>
    <w:rsid w:val="00906F4D"/>
    <w:rsid w:val="00910151"/>
    <w:rsid w:val="00910B64"/>
    <w:rsid w:val="00910D49"/>
    <w:rsid w:val="009116DB"/>
    <w:rsid w:val="009141EB"/>
    <w:rsid w:val="00914C43"/>
    <w:rsid w:val="00915A06"/>
    <w:rsid w:val="00917F42"/>
    <w:rsid w:val="00923BE5"/>
    <w:rsid w:val="00927361"/>
    <w:rsid w:val="00930317"/>
    <w:rsid w:val="00932434"/>
    <w:rsid w:val="009359CA"/>
    <w:rsid w:val="00940571"/>
    <w:rsid w:val="009441D9"/>
    <w:rsid w:val="0094428F"/>
    <w:rsid w:val="009445C7"/>
    <w:rsid w:val="00946054"/>
    <w:rsid w:val="00946FF6"/>
    <w:rsid w:val="009475F8"/>
    <w:rsid w:val="00956566"/>
    <w:rsid w:val="00956EF2"/>
    <w:rsid w:val="009628EC"/>
    <w:rsid w:val="00963F12"/>
    <w:rsid w:val="0096413C"/>
    <w:rsid w:val="00964442"/>
    <w:rsid w:val="009664C2"/>
    <w:rsid w:val="00970E2B"/>
    <w:rsid w:val="00974950"/>
    <w:rsid w:val="00974F09"/>
    <w:rsid w:val="0097569A"/>
    <w:rsid w:val="009779E6"/>
    <w:rsid w:val="00980AD2"/>
    <w:rsid w:val="0098176F"/>
    <w:rsid w:val="00987F9E"/>
    <w:rsid w:val="00992319"/>
    <w:rsid w:val="0099634B"/>
    <w:rsid w:val="009966E6"/>
    <w:rsid w:val="00997255"/>
    <w:rsid w:val="00997793"/>
    <w:rsid w:val="00997FD6"/>
    <w:rsid w:val="009A42D8"/>
    <w:rsid w:val="009A5ED7"/>
    <w:rsid w:val="009B0439"/>
    <w:rsid w:val="009B477D"/>
    <w:rsid w:val="009B7F9F"/>
    <w:rsid w:val="009C2140"/>
    <w:rsid w:val="009D0D2E"/>
    <w:rsid w:val="009D5CE7"/>
    <w:rsid w:val="009D5DC1"/>
    <w:rsid w:val="009E052E"/>
    <w:rsid w:val="009E1FB5"/>
    <w:rsid w:val="009E5A10"/>
    <w:rsid w:val="009E6200"/>
    <w:rsid w:val="009F5F4F"/>
    <w:rsid w:val="009F7B70"/>
    <w:rsid w:val="00A007E9"/>
    <w:rsid w:val="00A01F00"/>
    <w:rsid w:val="00A0201D"/>
    <w:rsid w:val="00A02446"/>
    <w:rsid w:val="00A051FC"/>
    <w:rsid w:val="00A053D2"/>
    <w:rsid w:val="00A10B78"/>
    <w:rsid w:val="00A14E48"/>
    <w:rsid w:val="00A200A0"/>
    <w:rsid w:val="00A21B4A"/>
    <w:rsid w:val="00A21F3B"/>
    <w:rsid w:val="00A2260C"/>
    <w:rsid w:val="00A25AAC"/>
    <w:rsid w:val="00A30CE0"/>
    <w:rsid w:val="00A3481F"/>
    <w:rsid w:val="00A418FD"/>
    <w:rsid w:val="00A442DD"/>
    <w:rsid w:val="00A44E9B"/>
    <w:rsid w:val="00A532E2"/>
    <w:rsid w:val="00A53E19"/>
    <w:rsid w:val="00A60551"/>
    <w:rsid w:val="00A64E7D"/>
    <w:rsid w:val="00A66A80"/>
    <w:rsid w:val="00A74942"/>
    <w:rsid w:val="00A759EE"/>
    <w:rsid w:val="00A77C19"/>
    <w:rsid w:val="00A806A8"/>
    <w:rsid w:val="00A839D6"/>
    <w:rsid w:val="00A85A7F"/>
    <w:rsid w:val="00A86870"/>
    <w:rsid w:val="00A87D0D"/>
    <w:rsid w:val="00A96C1B"/>
    <w:rsid w:val="00AA2435"/>
    <w:rsid w:val="00AA28C3"/>
    <w:rsid w:val="00AA375C"/>
    <w:rsid w:val="00AA3B14"/>
    <w:rsid w:val="00AA3F6D"/>
    <w:rsid w:val="00AA4B28"/>
    <w:rsid w:val="00AA5443"/>
    <w:rsid w:val="00AA5542"/>
    <w:rsid w:val="00AB24CA"/>
    <w:rsid w:val="00AB3029"/>
    <w:rsid w:val="00AB7820"/>
    <w:rsid w:val="00AC29FF"/>
    <w:rsid w:val="00AC553A"/>
    <w:rsid w:val="00AD018E"/>
    <w:rsid w:val="00AD1C36"/>
    <w:rsid w:val="00AD4290"/>
    <w:rsid w:val="00AE313D"/>
    <w:rsid w:val="00AE32BC"/>
    <w:rsid w:val="00AE3649"/>
    <w:rsid w:val="00AE4263"/>
    <w:rsid w:val="00AF0823"/>
    <w:rsid w:val="00AF2724"/>
    <w:rsid w:val="00B0033C"/>
    <w:rsid w:val="00B00FFD"/>
    <w:rsid w:val="00B05470"/>
    <w:rsid w:val="00B07553"/>
    <w:rsid w:val="00B07A5B"/>
    <w:rsid w:val="00B112C5"/>
    <w:rsid w:val="00B12D4B"/>
    <w:rsid w:val="00B141EA"/>
    <w:rsid w:val="00B22D46"/>
    <w:rsid w:val="00B2622A"/>
    <w:rsid w:val="00B3183A"/>
    <w:rsid w:val="00B330A6"/>
    <w:rsid w:val="00B418FC"/>
    <w:rsid w:val="00B41B21"/>
    <w:rsid w:val="00B41C45"/>
    <w:rsid w:val="00B42B13"/>
    <w:rsid w:val="00B46DF0"/>
    <w:rsid w:val="00B47B18"/>
    <w:rsid w:val="00B5258D"/>
    <w:rsid w:val="00B60E28"/>
    <w:rsid w:val="00B63FFC"/>
    <w:rsid w:val="00B65818"/>
    <w:rsid w:val="00B6635A"/>
    <w:rsid w:val="00B74BAF"/>
    <w:rsid w:val="00B75E94"/>
    <w:rsid w:val="00B8257E"/>
    <w:rsid w:val="00B82DE3"/>
    <w:rsid w:val="00B8432B"/>
    <w:rsid w:val="00B85EF0"/>
    <w:rsid w:val="00B92D1B"/>
    <w:rsid w:val="00B930A9"/>
    <w:rsid w:val="00B93740"/>
    <w:rsid w:val="00B94554"/>
    <w:rsid w:val="00B971F5"/>
    <w:rsid w:val="00B975D1"/>
    <w:rsid w:val="00BA20A6"/>
    <w:rsid w:val="00BA4FF8"/>
    <w:rsid w:val="00BB046B"/>
    <w:rsid w:val="00BB15D6"/>
    <w:rsid w:val="00BB23C9"/>
    <w:rsid w:val="00BB250A"/>
    <w:rsid w:val="00BB4511"/>
    <w:rsid w:val="00BB4D7F"/>
    <w:rsid w:val="00BB7740"/>
    <w:rsid w:val="00BB7F2F"/>
    <w:rsid w:val="00BC0449"/>
    <w:rsid w:val="00BC1550"/>
    <w:rsid w:val="00BC2CC5"/>
    <w:rsid w:val="00BD20D0"/>
    <w:rsid w:val="00BD2949"/>
    <w:rsid w:val="00BE17BA"/>
    <w:rsid w:val="00BE6B6C"/>
    <w:rsid w:val="00BE7A20"/>
    <w:rsid w:val="00BF0EFD"/>
    <w:rsid w:val="00BF1F66"/>
    <w:rsid w:val="00C00730"/>
    <w:rsid w:val="00C01757"/>
    <w:rsid w:val="00C05046"/>
    <w:rsid w:val="00C06376"/>
    <w:rsid w:val="00C107B7"/>
    <w:rsid w:val="00C11F8E"/>
    <w:rsid w:val="00C12245"/>
    <w:rsid w:val="00C17007"/>
    <w:rsid w:val="00C21494"/>
    <w:rsid w:val="00C252F3"/>
    <w:rsid w:val="00C277E5"/>
    <w:rsid w:val="00C308C7"/>
    <w:rsid w:val="00C37612"/>
    <w:rsid w:val="00C44D08"/>
    <w:rsid w:val="00C459EC"/>
    <w:rsid w:val="00C51E1E"/>
    <w:rsid w:val="00C545BE"/>
    <w:rsid w:val="00C55A56"/>
    <w:rsid w:val="00C5667A"/>
    <w:rsid w:val="00C60827"/>
    <w:rsid w:val="00C61AD1"/>
    <w:rsid w:val="00C61DCE"/>
    <w:rsid w:val="00C643D4"/>
    <w:rsid w:val="00C7005D"/>
    <w:rsid w:val="00C7137D"/>
    <w:rsid w:val="00C714C5"/>
    <w:rsid w:val="00C7548A"/>
    <w:rsid w:val="00C76971"/>
    <w:rsid w:val="00C775B4"/>
    <w:rsid w:val="00C8001A"/>
    <w:rsid w:val="00C808AA"/>
    <w:rsid w:val="00C83090"/>
    <w:rsid w:val="00C93EAF"/>
    <w:rsid w:val="00C96524"/>
    <w:rsid w:val="00C97120"/>
    <w:rsid w:val="00C97B14"/>
    <w:rsid w:val="00CA1C33"/>
    <w:rsid w:val="00CA2EED"/>
    <w:rsid w:val="00CA3287"/>
    <w:rsid w:val="00CA6338"/>
    <w:rsid w:val="00CA7E7B"/>
    <w:rsid w:val="00CB3B5E"/>
    <w:rsid w:val="00CB444F"/>
    <w:rsid w:val="00CB73CA"/>
    <w:rsid w:val="00CB79BC"/>
    <w:rsid w:val="00CC03E1"/>
    <w:rsid w:val="00CC1A6D"/>
    <w:rsid w:val="00CC4721"/>
    <w:rsid w:val="00CC64C5"/>
    <w:rsid w:val="00CC6AE6"/>
    <w:rsid w:val="00CD4BD1"/>
    <w:rsid w:val="00CD4DA9"/>
    <w:rsid w:val="00CD51EF"/>
    <w:rsid w:val="00CD5509"/>
    <w:rsid w:val="00CD5A5C"/>
    <w:rsid w:val="00CD5E7A"/>
    <w:rsid w:val="00CD7DA3"/>
    <w:rsid w:val="00CE790E"/>
    <w:rsid w:val="00CE790F"/>
    <w:rsid w:val="00CF021F"/>
    <w:rsid w:val="00CF056C"/>
    <w:rsid w:val="00CF18B0"/>
    <w:rsid w:val="00CF18CC"/>
    <w:rsid w:val="00D007E1"/>
    <w:rsid w:val="00D06C7B"/>
    <w:rsid w:val="00D076A4"/>
    <w:rsid w:val="00D11B6D"/>
    <w:rsid w:val="00D13A3C"/>
    <w:rsid w:val="00D14A76"/>
    <w:rsid w:val="00D15D13"/>
    <w:rsid w:val="00D1705C"/>
    <w:rsid w:val="00D21687"/>
    <w:rsid w:val="00D21C9F"/>
    <w:rsid w:val="00D2371D"/>
    <w:rsid w:val="00D2670C"/>
    <w:rsid w:val="00D30E77"/>
    <w:rsid w:val="00D33851"/>
    <w:rsid w:val="00D34BEA"/>
    <w:rsid w:val="00D350AB"/>
    <w:rsid w:val="00D35508"/>
    <w:rsid w:val="00D35FDF"/>
    <w:rsid w:val="00D4059C"/>
    <w:rsid w:val="00D42368"/>
    <w:rsid w:val="00D51803"/>
    <w:rsid w:val="00D52443"/>
    <w:rsid w:val="00D5414F"/>
    <w:rsid w:val="00D57534"/>
    <w:rsid w:val="00D5785E"/>
    <w:rsid w:val="00D61561"/>
    <w:rsid w:val="00D6269E"/>
    <w:rsid w:val="00D64EEC"/>
    <w:rsid w:val="00D66CB5"/>
    <w:rsid w:val="00D7267A"/>
    <w:rsid w:val="00D73CCE"/>
    <w:rsid w:val="00D7757A"/>
    <w:rsid w:val="00D81730"/>
    <w:rsid w:val="00D82D3E"/>
    <w:rsid w:val="00D8369B"/>
    <w:rsid w:val="00D90743"/>
    <w:rsid w:val="00D90D26"/>
    <w:rsid w:val="00D923C6"/>
    <w:rsid w:val="00D92AC2"/>
    <w:rsid w:val="00D92CB7"/>
    <w:rsid w:val="00D97677"/>
    <w:rsid w:val="00DA084B"/>
    <w:rsid w:val="00DA097D"/>
    <w:rsid w:val="00DA613D"/>
    <w:rsid w:val="00DA6E74"/>
    <w:rsid w:val="00DB0BA8"/>
    <w:rsid w:val="00DB3CB6"/>
    <w:rsid w:val="00DB50FF"/>
    <w:rsid w:val="00DB54C4"/>
    <w:rsid w:val="00DC27B2"/>
    <w:rsid w:val="00DC4DDB"/>
    <w:rsid w:val="00DC6B09"/>
    <w:rsid w:val="00DC7120"/>
    <w:rsid w:val="00DD3A66"/>
    <w:rsid w:val="00DD669C"/>
    <w:rsid w:val="00DD7658"/>
    <w:rsid w:val="00DE1752"/>
    <w:rsid w:val="00DE29FE"/>
    <w:rsid w:val="00DE3408"/>
    <w:rsid w:val="00DE479D"/>
    <w:rsid w:val="00DE47E9"/>
    <w:rsid w:val="00DE5652"/>
    <w:rsid w:val="00DE581C"/>
    <w:rsid w:val="00DE6873"/>
    <w:rsid w:val="00DF1305"/>
    <w:rsid w:val="00DF2D90"/>
    <w:rsid w:val="00DF7407"/>
    <w:rsid w:val="00DF777A"/>
    <w:rsid w:val="00E00B8B"/>
    <w:rsid w:val="00E0246B"/>
    <w:rsid w:val="00E03096"/>
    <w:rsid w:val="00E0592B"/>
    <w:rsid w:val="00E071D5"/>
    <w:rsid w:val="00E114EF"/>
    <w:rsid w:val="00E124F4"/>
    <w:rsid w:val="00E12CCF"/>
    <w:rsid w:val="00E156ED"/>
    <w:rsid w:val="00E17580"/>
    <w:rsid w:val="00E21234"/>
    <w:rsid w:val="00E215E8"/>
    <w:rsid w:val="00E3059E"/>
    <w:rsid w:val="00E31173"/>
    <w:rsid w:val="00E32BE3"/>
    <w:rsid w:val="00E33953"/>
    <w:rsid w:val="00E33AE4"/>
    <w:rsid w:val="00E36867"/>
    <w:rsid w:val="00E3704B"/>
    <w:rsid w:val="00E378BF"/>
    <w:rsid w:val="00E47395"/>
    <w:rsid w:val="00E47ACA"/>
    <w:rsid w:val="00E519A6"/>
    <w:rsid w:val="00E53980"/>
    <w:rsid w:val="00E54304"/>
    <w:rsid w:val="00E54E11"/>
    <w:rsid w:val="00E55BFD"/>
    <w:rsid w:val="00E60562"/>
    <w:rsid w:val="00E6151D"/>
    <w:rsid w:val="00E624A0"/>
    <w:rsid w:val="00E676C7"/>
    <w:rsid w:val="00E73B79"/>
    <w:rsid w:val="00E75336"/>
    <w:rsid w:val="00E80507"/>
    <w:rsid w:val="00E84867"/>
    <w:rsid w:val="00E87EDB"/>
    <w:rsid w:val="00E91DBE"/>
    <w:rsid w:val="00E94A2B"/>
    <w:rsid w:val="00E96CC9"/>
    <w:rsid w:val="00E978C5"/>
    <w:rsid w:val="00EA0F43"/>
    <w:rsid w:val="00EA2220"/>
    <w:rsid w:val="00EA3874"/>
    <w:rsid w:val="00EA38B6"/>
    <w:rsid w:val="00EB46E1"/>
    <w:rsid w:val="00EB5239"/>
    <w:rsid w:val="00EB59D1"/>
    <w:rsid w:val="00EB7720"/>
    <w:rsid w:val="00EC10FF"/>
    <w:rsid w:val="00EC218C"/>
    <w:rsid w:val="00EC2A82"/>
    <w:rsid w:val="00EC3D5E"/>
    <w:rsid w:val="00EC4008"/>
    <w:rsid w:val="00EC6739"/>
    <w:rsid w:val="00EC6E89"/>
    <w:rsid w:val="00EC7C3F"/>
    <w:rsid w:val="00ED20F0"/>
    <w:rsid w:val="00ED4748"/>
    <w:rsid w:val="00ED4E1B"/>
    <w:rsid w:val="00EE3245"/>
    <w:rsid w:val="00EE79C0"/>
    <w:rsid w:val="00EE7A4D"/>
    <w:rsid w:val="00EF0191"/>
    <w:rsid w:val="00EF1873"/>
    <w:rsid w:val="00EF5CE8"/>
    <w:rsid w:val="00F02B13"/>
    <w:rsid w:val="00F048F5"/>
    <w:rsid w:val="00F04C1A"/>
    <w:rsid w:val="00F10230"/>
    <w:rsid w:val="00F130A6"/>
    <w:rsid w:val="00F13361"/>
    <w:rsid w:val="00F1380E"/>
    <w:rsid w:val="00F13A1B"/>
    <w:rsid w:val="00F17B4A"/>
    <w:rsid w:val="00F20653"/>
    <w:rsid w:val="00F20997"/>
    <w:rsid w:val="00F23D49"/>
    <w:rsid w:val="00F261BD"/>
    <w:rsid w:val="00F329AD"/>
    <w:rsid w:val="00F32F5A"/>
    <w:rsid w:val="00F337EF"/>
    <w:rsid w:val="00F36623"/>
    <w:rsid w:val="00F44C2E"/>
    <w:rsid w:val="00F5143E"/>
    <w:rsid w:val="00F54506"/>
    <w:rsid w:val="00F54D6F"/>
    <w:rsid w:val="00F605A7"/>
    <w:rsid w:val="00F605A9"/>
    <w:rsid w:val="00F61A12"/>
    <w:rsid w:val="00F625EB"/>
    <w:rsid w:val="00F63D12"/>
    <w:rsid w:val="00F66318"/>
    <w:rsid w:val="00F673C9"/>
    <w:rsid w:val="00F6792A"/>
    <w:rsid w:val="00F67E1A"/>
    <w:rsid w:val="00F70656"/>
    <w:rsid w:val="00F74792"/>
    <w:rsid w:val="00F76F34"/>
    <w:rsid w:val="00F81C99"/>
    <w:rsid w:val="00F85345"/>
    <w:rsid w:val="00F86979"/>
    <w:rsid w:val="00F93830"/>
    <w:rsid w:val="00F974F2"/>
    <w:rsid w:val="00FA0E0E"/>
    <w:rsid w:val="00FA693F"/>
    <w:rsid w:val="00FA6E49"/>
    <w:rsid w:val="00FA77C7"/>
    <w:rsid w:val="00FB2D38"/>
    <w:rsid w:val="00FC40CF"/>
    <w:rsid w:val="00FC4316"/>
    <w:rsid w:val="00FC788F"/>
    <w:rsid w:val="00FD176F"/>
    <w:rsid w:val="00FD30E2"/>
    <w:rsid w:val="00FD34DC"/>
    <w:rsid w:val="00FD379C"/>
    <w:rsid w:val="00FD3B31"/>
    <w:rsid w:val="00FD6040"/>
    <w:rsid w:val="00FD7BB3"/>
    <w:rsid w:val="00FF4696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707C1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kzps.cz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ikes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448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3445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Zikeš</cp:lastModifiedBy>
  <cp:revision>85</cp:revision>
  <cp:lastPrinted>2021-01-11T12:06:00Z</cp:lastPrinted>
  <dcterms:created xsi:type="dcterms:W3CDTF">2021-01-08T13:42:00Z</dcterms:created>
  <dcterms:modified xsi:type="dcterms:W3CDTF">2021-01-11T12:07:00Z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